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BF" w:rsidRPr="003C4333" w:rsidRDefault="001465BF">
      <w:pPr>
        <w:rPr>
          <w:b/>
        </w:rPr>
      </w:pPr>
      <w:r w:rsidRPr="003C4333">
        <w:rPr>
          <w:b/>
          <w:noProof/>
          <w:color w:val="FF0000"/>
          <w:sz w:val="36"/>
          <w:lang w:eastAsia="ru-RU"/>
        </w:rPr>
        <w:drawing>
          <wp:anchor distT="0" distB="0" distL="114300" distR="114300" simplePos="0" relativeHeight="251658240" behindDoc="0" locked="0" layoutInCell="1" allowOverlap="1" wp14:anchorId="77FC7B67" wp14:editId="2C171D33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341245" cy="2218055"/>
            <wp:effectExtent l="0" t="0" r="1905" b="0"/>
            <wp:wrapSquare wrapText="bothSides"/>
            <wp:docPr id="11" name="Рисунок 11" descr="&amp;mcy;&amp;iecy;&amp;dcy;&amp;icy;&amp;acy;&amp;ts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mcy;&amp;iecy;&amp;dcy;&amp;icy;&amp;acy;&amp;tscy;&amp;icy;&amp;y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7" r="4954" b="27840"/>
                    <a:stretch/>
                  </pic:blipFill>
                  <pic:spPr bwMode="auto">
                    <a:xfrm>
                      <a:off x="0" y="0"/>
                      <a:ext cx="234124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333">
        <w:rPr>
          <w:b/>
          <w:color w:val="FF0000"/>
          <w:sz w:val="36"/>
        </w:rPr>
        <w:t>СЛУЖБА МЕДИАЦИИ</w:t>
      </w:r>
    </w:p>
    <w:p w:rsidR="003C4333" w:rsidRPr="001465BF" w:rsidRDefault="003C4333" w:rsidP="003C433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Понятие «медиация» постепенно, но уверенно входит в нашу жизнь. Во всем мире медиация уже является одной из самых популярных форм урегулирования споров. Статистика развитых стран показывает, что 85% всех процедур медиации успешны. 5% — 10% участников процедуры приходят к полному или к частичному соглашению в течение короткого времени после процедуры медиации.</w:t>
      </w:r>
    </w:p>
    <w:p w:rsidR="003C4333" w:rsidRPr="001465BF" w:rsidRDefault="003C4333" w:rsidP="003C433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 Конфликт, спор</w:t>
      </w:r>
      <w:proofErr w:type="gramStart"/>
      <w:r w:rsidRPr="001465BF">
        <w:rPr>
          <w:rFonts w:eastAsia="Times New Roman" w:cs="Times New Roman"/>
          <w:lang w:eastAsia="ru-RU"/>
        </w:rPr>
        <w:t>… Н</w:t>
      </w:r>
      <w:proofErr w:type="gramEnd"/>
      <w:r w:rsidRPr="001465BF">
        <w:rPr>
          <w:rFonts w:eastAsia="Times New Roman" w:cs="Times New Roman"/>
          <w:lang w:eastAsia="ru-RU"/>
        </w:rPr>
        <w:t>аверняка каждый из нас сталкивается с конфликтами в своей жизни и знает, как иногда сложно найти решение, которое могло бы стать «хорошим» для всех. Получить эффективный результат выхода из конфликта возможно с помощью медиации.</w:t>
      </w:r>
    </w:p>
    <w:p w:rsidR="003C4333" w:rsidRPr="001465BF" w:rsidRDefault="003C4333" w:rsidP="003C433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 </w:t>
      </w:r>
      <w:r w:rsidRPr="001465BF">
        <w:rPr>
          <w:rFonts w:eastAsia="Times New Roman" w:cs="Times New Roman"/>
          <w:b/>
          <w:bCs/>
          <w:i/>
          <w:iCs/>
          <w:lang w:eastAsia="ru-RU"/>
        </w:rPr>
        <w:t>Медиация</w:t>
      </w:r>
      <w:r w:rsidRPr="001465BF">
        <w:rPr>
          <w:rFonts w:eastAsia="Times New Roman" w:cs="Times New Roman"/>
          <w:lang w:eastAsia="ru-RU"/>
        </w:rPr>
        <w:t> – переговоры между конфликтующими сторонами с участием медиатора для поиска решения, удовлетворяющего обе стороны.</w:t>
      </w:r>
    </w:p>
    <w:p w:rsidR="003C4333" w:rsidRPr="001465BF" w:rsidRDefault="003C4333" w:rsidP="003C433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b/>
          <w:bCs/>
          <w:i/>
          <w:iCs/>
          <w:lang w:eastAsia="ru-RU"/>
        </w:rPr>
        <w:t>Медиато</w:t>
      </w:r>
      <w:proofErr w:type="gramStart"/>
      <w:r w:rsidRPr="001465BF">
        <w:rPr>
          <w:rFonts w:eastAsia="Times New Roman" w:cs="Times New Roman"/>
          <w:b/>
          <w:bCs/>
          <w:i/>
          <w:iCs/>
          <w:lang w:eastAsia="ru-RU"/>
        </w:rPr>
        <w:t>р</w:t>
      </w:r>
      <w:r w:rsidRPr="001465BF">
        <w:rPr>
          <w:rFonts w:eastAsia="Times New Roman" w:cs="Times New Roman"/>
          <w:lang w:eastAsia="ru-RU"/>
        </w:rPr>
        <w:t>–</w:t>
      </w:r>
      <w:proofErr w:type="gramEnd"/>
      <w:r w:rsidRPr="001465BF">
        <w:rPr>
          <w:rFonts w:eastAsia="Times New Roman" w:cs="Times New Roman"/>
          <w:lang w:eastAsia="ru-RU"/>
        </w:rPr>
        <w:t xml:space="preserve"> посредник, нейтральная и беспристрастная сторона.</w:t>
      </w:r>
    </w:p>
    <w:p w:rsidR="003C4333" w:rsidRDefault="003C4333" w:rsidP="003C433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3C4333">
        <w:rPr>
          <w:noProof/>
          <w:lang w:eastAsia="ru-RU"/>
        </w:rPr>
        <w:drawing>
          <wp:inline distT="0" distB="0" distL="0" distR="0" wp14:anchorId="0EF92FAE" wp14:editId="08A6DB44">
            <wp:extent cx="5868035" cy="3493135"/>
            <wp:effectExtent l="0" t="0" r="0" b="0"/>
            <wp:docPr id="4" name="Picture 2" descr="http://14ukhta-school.schoolsite.ru/images/3ktotakoymedi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14ukhta-school.schoolsite.ru/images/3ktotakoymediat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98" r="1178" b="8754"/>
                    <a:stretch/>
                  </pic:blipFill>
                  <pic:spPr bwMode="auto">
                    <a:xfrm>
                      <a:off x="0" y="0"/>
                      <a:ext cx="5868035" cy="34931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C4333" w:rsidRPr="001465BF" w:rsidRDefault="003C4333" w:rsidP="003C433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Медиация имеет целый ряд плюсов. Самым главным плюсом является то, что разрешение спора достигается путем принятия сторонами решения на добровольной и равноправной основе так, чтобы все интересы сторон могли бы быть удовлетворены.</w:t>
      </w:r>
    </w:p>
    <w:p w:rsidR="003C4333" w:rsidRPr="001465BF" w:rsidRDefault="003C4333" w:rsidP="003C433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lastRenderedPageBreak/>
        <w:t>Медиация может быть применена при разрешении конфликтов в различных сферах: в семье, в трудовых и гражданских отношениях, в сфере образования.</w:t>
      </w:r>
    </w:p>
    <w:p w:rsidR="003C4333" w:rsidRPr="001465BF" w:rsidRDefault="003C4333" w:rsidP="003C433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Особое место занимает </w:t>
      </w:r>
      <w:r w:rsidRPr="001465BF">
        <w:rPr>
          <w:rFonts w:eastAsia="Times New Roman" w:cs="Times New Roman"/>
          <w:b/>
          <w:bCs/>
          <w:lang w:eastAsia="ru-RU"/>
        </w:rPr>
        <w:t>Служба медиации</w:t>
      </w:r>
      <w:r w:rsidRPr="001465BF">
        <w:rPr>
          <w:rFonts w:eastAsia="Times New Roman" w:cs="Times New Roman"/>
          <w:lang w:eastAsia="ru-RU"/>
        </w:rPr>
        <w:t>, которая активно развивается в учреждениях образования Республики Беларусь, где в роли посредников выступают сами учащиеся. Педагоги  и психологи стараются в эти споры не вмешиваться и ориентируют юных медиаторов на самостоятельность. На помощь они приходят лишь в сложных ситуациях или когда конфликт возникает между взрослыми (педагогами, родителями, администрацией).</w:t>
      </w:r>
    </w:p>
    <w:p w:rsidR="003C4333" w:rsidRPr="001465BF" w:rsidRDefault="003C4333" w:rsidP="003C433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Очень важно, чтобы в разрешении споров были задействованы сами учащиеся и чтобы их учили медиации. В противном случае медиация конфликтующим учащимся попросту будет не интересна.</w:t>
      </w:r>
    </w:p>
    <w:p w:rsidR="003C4333" w:rsidRPr="001465BF" w:rsidRDefault="003C4333" w:rsidP="003C433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b/>
          <w:bCs/>
          <w:lang w:eastAsia="ru-RU"/>
        </w:rPr>
        <w:t>Учащиеся-медиаторы</w:t>
      </w:r>
      <w:r w:rsidRPr="001465BF">
        <w:rPr>
          <w:rFonts w:eastAsia="Times New Roman" w:cs="Times New Roman"/>
          <w:lang w:eastAsia="ru-RU"/>
        </w:rPr>
        <w:t xml:space="preserve">, прошедшие специальное обучение, помогают как </w:t>
      </w:r>
      <w:proofErr w:type="spellStart"/>
      <w:r w:rsidRPr="001465BF">
        <w:rPr>
          <w:rFonts w:eastAsia="Times New Roman" w:cs="Times New Roman"/>
          <w:lang w:eastAsia="ru-RU"/>
        </w:rPr>
        <w:t>одногруппникам</w:t>
      </w:r>
      <w:proofErr w:type="spellEnd"/>
      <w:r w:rsidRPr="001465BF">
        <w:rPr>
          <w:rFonts w:eastAsia="Times New Roman" w:cs="Times New Roman"/>
          <w:lang w:eastAsia="ru-RU"/>
        </w:rPr>
        <w:t>, так и другим учащимся помириться, найти выход из любой конфликтной ситуации, сложившейся в колледже.</w:t>
      </w:r>
    </w:p>
    <w:p w:rsidR="003C4333" w:rsidRPr="001465BF" w:rsidRDefault="003C4333" w:rsidP="003C433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Медиатор в процессе приватного разговора с обеими сторонами, должен выявить настоящие мотивы конфликта и помочь выработать совместное решение, отражающее интересы всех. Медиатор подводит конфликтующие стороны к тому, чтобы они высказали свои эмоции и чувства. Как правило, проанализировав свои действия, высказанные обидные слова, ребята понимают, что были не правы. И медиатор предлагает высказать каждому свое видение решения этого конфликта. Затем из максимального количества вариантов примирения стороны выбирают те, которые для них наиболее приемлемы.</w:t>
      </w:r>
    </w:p>
    <w:p w:rsidR="003C4333" w:rsidRPr="001465BF" w:rsidRDefault="003C4333" w:rsidP="003C433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Безусловно, что обучение учащихся медиации – важно и нужно. Обучаясь разрешать конфликты с помощью медиации, дети учатся уважать себя, ценить других, в них воспитывается ответственное отношение к своим поступкам. Медиация в колледже поможет стать доброжелательней, слушать и слышать собеседника, обосновывать свою позицию, высказывать свое мнение и быть ответственными за принятые решения.</w:t>
      </w:r>
    </w:p>
    <w:p w:rsidR="003C4333" w:rsidRPr="001465BF" w:rsidRDefault="003C4333" w:rsidP="003C433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 </w:t>
      </w:r>
      <w:r w:rsidRPr="001465BF">
        <w:rPr>
          <w:rFonts w:eastAsia="Times New Roman" w:cs="Times New Roman"/>
          <w:b/>
          <w:bCs/>
          <w:lang w:eastAsia="ru-RU"/>
        </w:rPr>
        <w:t>Медиация</w:t>
      </w:r>
      <w:r w:rsidRPr="001465BF">
        <w:rPr>
          <w:rFonts w:eastAsia="Times New Roman" w:cs="Times New Roman"/>
          <w:lang w:eastAsia="ru-RU"/>
        </w:rPr>
        <w:t> учит их умению занимать активную жизненную позицию. И всему этому самое время учиться в колледже!!!</w:t>
      </w:r>
    </w:p>
    <w:p w:rsidR="0076713D" w:rsidRPr="003C4333" w:rsidRDefault="003C4333" w:rsidP="003C4333">
      <w:pPr>
        <w:ind w:left="360"/>
      </w:pPr>
      <w:r w:rsidRPr="003C4333">
        <w:rPr>
          <w:b/>
          <w:bCs/>
        </w:rPr>
        <w:t xml:space="preserve">Миссия </w:t>
      </w:r>
      <w:r>
        <w:rPr>
          <w:b/>
          <w:bCs/>
        </w:rPr>
        <w:t>С</w:t>
      </w:r>
      <w:r w:rsidRPr="003C4333">
        <w:rPr>
          <w:b/>
          <w:bCs/>
        </w:rPr>
        <w:t xml:space="preserve">лужбы </w:t>
      </w:r>
      <w:r>
        <w:rPr>
          <w:b/>
          <w:bCs/>
        </w:rPr>
        <w:t>медиации</w:t>
      </w:r>
    </w:p>
    <w:p w:rsidR="003C4333" w:rsidRPr="003C4333" w:rsidRDefault="003C4333" w:rsidP="003C4333">
      <w:r w:rsidRPr="003C4333">
        <w:t>Развить и закрепить как культурную традицию способность людей к взаимопониманию.</w:t>
      </w:r>
    </w:p>
    <w:p w:rsidR="006B0A3A" w:rsidRDefault="003C4333" w:rsidP="006B0A3A">
      <w:pPr>
        <w:shd w:val="clear" w:color="auto" w:fill="FFFFFF"/>
        <w:spacing w:after="150"/>
        <w:jc w:val="both"/>
      </w:pPr>
      <w:r w:rsidRPr="003C4333">
        <w:t> </w:t>
      </w:r>
      <w:r w:rsidRPr="003C4333">
        <w:rPr>
          <w:b/>
          <w:bCs/>
        </w:rPr>
        <w:t>Цел</w:t>
      </w:r>
      <w:r w:rsidR="006B0A3A">
        <w:rPr>
          <w:b/>
          <w:bCs/>
        </w:rPr>
        <w:t>ями</w:t>
      </w:r>
      <w:r w:rsidRPr="003C4333">
        <w:rPr>
          <w:b/>
          <w:bCs/>
        </w:rPr>
        <w:t xml:space="preserve"> деятельности </w:t>
      </w:r>
      <w:r>
        <w:rPr>
          <w:b/>
          <w:bCs/>
        </w:rPr>
        <w:t>С</w:t>
      </w:r>
      <w:r w:rsidRPr="003C4333">
        <w:rPr>
          <w:b/>
          <w:bCs/>
        </w:rPr>
        <w:t>лужбы медиации</w:t>
      </w:r>
      <w:r w:rsidRPr="003C4333">
        <w:t> </w:t>
      </w:r>
      <w:r w:rsidRPr="006B0A3A">
        <w:rPr>
          <w:b/>
        </w:rPr>
        <w:t>является</w:t>
      </w:r>
      <w:r w:rsidR="006B0A3A" w:rsidRPr="006B0A3A">
        <w:rPr>
          <w:b/>
        </w:rPr>
        <w:t>:</w:t>
      </w:r>
    </w:p>
    <w:p w:rsidR="006B0A3A" w:rsidRPr="006B0A3A" w:rsidRDefault="006B0A3A" w:rsidP="006B0A3A">
      <w:pPr>
        <w:pStyle w:val="a6"/>
        <w:numPr>
          <w:ilvl w:val="0"/>
          <w:numId w:val="14"/>
        </w:numPr>
        <w:shd w:val="clear" w:color="auto" w:fill="FFFFFF"/>
        <w:spacing w:after="150"/>
        <w:jc w:val="both"/>
        <w:rPr>
          <w:rFonts w:eastAsia="Times New Roman"/>
          <w:color w:val="111111"/>
          <w:sz w:val="28"/>
        </w:rPr>
      </w:pPr>
      <w:r w:rsidRPr="006B0A3A">
        <w:rPr>
          <w:rFonts w:eastAsia="Times New Roman"/>
          <w:color w:val="111111"/>
          <w:sz w:val="28"/>
        </w:rPr>
        <w:t>Формирование психологической культуры между участниками образовательных отношений в колледже;</w:t>
      </w:r>
    </w:p>
    <w:p w:rsidR="006B0A3A" w:rsidRPr="006B0A3A" w:rsidRDefault="006B0A3A" w:rsidP="006B0A3A">
      <w:pPr>
        <w:pStyle w:val="a6"/>
        <w:numPr>
          <w:ilvl w:val="0"/>
          <w:numId w:val="14"/>
        </w:numPr>
        <w:shd w:val="clear" w:color="auto" w:fill="FFFFFF"/>
        <w:spacing w:after="150"/>
        <w:jc w:val="both"/>
        <w:rPr>
          <w:rFonts w:eastAsia="Times New Roman"/>
          <w:color w:val="111111"/>
          <w:sz w:val="28"/>
        </w:rPr>
      </w:pPr>
      <w:r w:rsidRPr="006B0A3A">
        <w:rPr>
          <w:rFonts w:eastAsia="Times New Roman"/>
          <w:color w:val="111111"/>
          <w:sz w:val="28"/>
        </w:rPr>
        <w:t>Гармонизация межличностных отношений между участниками образовательного  процесса;</w:t>
      </w:r>
    </w:p>
    <w:p w:rsidR="006B0A3A" w:rsidRPr="006B0A3A" w:rsidRDefault="006B0A3A" w:rsidP="006B0A3A">
      <w:pPr>
        <w:pStyle w:val="a6"/>
        <w:numPr>
          <w:ilvl w:val="0"/>
          <w:numId w:val="14"/>
        </w:numPr>
        <w:shd w:val="clear" w:color="auto" w:fill="FFFFFF"/>
        <w:spacing w:after="150"/>
        <w:jc w:val="both"/>
        <w:rPr>
          <w:rFonts w:eastAsia="Times New Roman"/>
          <w:color w:val="111111"/>
          <w:sz w:val="28"/>
        </w:rPr>
      </w:pPr>
      <w:r w:rsidRPr="006B0A3A">
        <w:rPr>
          <w:rFonts w:eastAsia="Times New Roman"/>
          <w:color w:val="111111"/>
          <w:sz w:val="28"/>
        </w:rPr>
        <w:t>Формирование коммуникативных навыков, привитие участникам образовательных отношений цивилизованных мирных форм урегулирования конфликтов и разрешения споров в  колледже и за его пределами;</w:t>
      </w:r>
    </w:p>
    <w:p w:rsidR="006B0A3A" w:rsidRPr="006B0A3A" w:rsidRDefault="006B0A3A" w:rsidP="006B0A3A">
      <w:pPr>
        <w:pStyle w:val="a6"/>
        <w:numPr>
          <w:ilvl w:val="0"/>
          <w:numId w:val="14"/>
        </w:numPr>
        <w:shd w:val="clear" w:color="auto" w:fill="FFFFFF"/>
        <w:spacing w:after="150"/>
        <w:jc w:val="both"/>
        <w:rPr>
          <w:rFonts w:eastAsia="Times New Roman"/>
          <w:color w:val="111111"/>
          <w:sz w:val="28"/>
        </w:rPr>
      </w:pPr>
      <w:r w:rsidRPr="006B0A3A">
        <w:rPr>
          <w:rFonts w:eastAsia="Times New Roman"/>
          <w:color w:val="111111"/>
          <w:sz w:val="28"/>
        </w:rPr>
        <w:t>Распространение среди обучающихся, родителей и педагогических работников цивилизованных форм разрешения конфликтов</w:t>
      </w:r>
      <w:r w:rsidRPr="006B0A3A">
        <w:rPr>
          <w:rFonts w:eastAsia="Times New Roman"/>
          <w:color w:val="111111"/>
          <w:sz w:val="28"/>
        </w:rPr>
        <w:t>.</w:t>
      </w:r>
    </w:p>
    <w:p w:rsidR="006B0A3A" w:rsidRPr="004F7281" w:rsidRDefault="006B0A3A" w:rsidP="006B0A3A">
      <w:pPr>
        <w:shd w:val="clear" w:color="auto" w:fill="FFFFFF"/>
        <w:spacing w:after="150"/>
        <w:jc w:val="both"/>
        <w:rPr>
          <w:rFonts w:eastAsia="Times New Roman" w:cs="Times New Roman"/>
          <w:b/>
          <w:color w:val="111111"/>
          <w:lang w:eastAsia="ru-RU"/>
        </w:rPr>
      </w:pPr>
      <w:r w:rsidRPr="004F7281">
        <w:rPr>
          <w:rFonts w:eastAsia="Times New Roman" w:cs="Times New Roman"/>
          <w:b/>
          <w:color w:val="111111"/>
          <w:lang w:eastAsia="ru-RU"/>
        </w:rPr>
        <w:t>Задачи Службы:</w:t>
      </w:r>
    </w:p>
    <w:p w:rsidR="006B0A3A" w:rsidRPr="006B0A3A" w:rsidRDefault="006B0A3A" w:rsidP="006B0A3A">
      <w:pPr>
        <w:pStyle w:val="a6"/>
        <w:numPr>
          <w:ilvl w:val="0"/>
          <w:numId w:val="16"/>
        </w:numPr>
        <w:shd w:val="clear" w:color="auto" w:fill="FFFFFF"/>
        <w:spacing w:after="150"/>
        <w:jc w:val="both"/>
        <w:rPr>
          <w:rFonts w:eastAsia="Times New Roman"/>
          <w:color w:val="111111"/>
          <w:sz w:val="28"/>
        </w:rPr>
      </w:pPr>
      <w:r w:rsidRPr="006B0A3A">
        <w:rPr>
          <w:rFonts w:eastAsia="Times New Roman"/>
          <w:color w:val="111111"/>
          <w:sz w:val="28"/>
        </w:rPr>
        <w:t>Воспитание культуры конструктивного поведения в конфликте;</w:t>
      </w:r>
    </w:p>
    <w:p w:rsidR="006B0A3A" w:rsidRPr="006B0A3A" w:rsidRDefault="006B0A3A" w:rsidP="006B0A3A">
      <w:pPr>
        <w:pStyle w:val="a6"/>
        <w:numPr>
          <w:ilvl w:val="0"/>
          <w:numId w:val="16"/>
        </w:numPr>
        <w:shd w:val="clear" w:color="auto" w:fill="FFFFFF"/>
        <w:spacing w:after="150"/>
        <w:jc w:val="both"/>
        <w:rPr>
          <w:rFonts w:eastAsia="Times New Roman"/>
          <w:color w:val="111111"/>
          <w:sz w:val="28"/>
        </w:rPr>
      </w:pPr>
      <w:r w:rsidRPr="006B0A3A">
        <w:rPr>
          <w:rFonts w:eastAsia="Times New Roman"/>
          <w:color w:val="111111"/>
          <w:sz w:val="28"/>
        </w:rPr>
        <w:t>Оказание помощи участникам образовательных отношений в урегулировани</w:t>
      </w:r>
      <w:bookmarkStart w:id="0" w:name="_GoBack"/>
      <w:bookmarkEnd w:id="0"/>
      <w:r w:rsidRPr="006B0A3A">
        <w:rPr>
          <w:rFonts w:eastAsia="Times New Roman"/>
          <w:color w:val="111111"/>
          <w:sz w:val="28"/>
        </w:rPr>
        <w:t>и возникшего конфликта и разрешении спора;</w:t>
      </w:r>
    </w:p>
    <w:p w:rsidR="006B0A3A" w:rsidRPr="006B0A3A" w:rsidRDefault="006B0A3A" w:rsidP="006B0A3A">
      <w:pPr>
        <w:pStyle w:val="a6"/>
        <w:numPr>
          <w:ilvl w:val="0"/>
          <w:numId w:val="16"/>
        </w:numPr>
        <w:shd w:val="clear" w:color="auto" w:fill="FFFFFF"/>
        <w:spacing w:after="150"/>
        <w:jc w:val="both"/>
        <w:rPr>
          <w:rFonts w:eastAsia="Times New Roman"/>
          <w:color w:val="111111"/>
          <w:sz w:val="28"/>
        </w:rPr>
      </w:pPr>
      <w:r w:rsidRPr="006B0A3A">
        <w:rPr>
          <w:rFonts w:eastAsia="Times New Roman"/>
          <w:color w:val="111111"/>
          <w:sz w:val="28"/>
        </w:rPr>
        <w:t>Проведение программ восстановительного разрешения конфликтов для участников споров, конфликтов и противоправных ситуаций;</w:t>
      </w:r>
    </w:p>
    <w:p w:rsidR="006B0A3A" w:rsidRPr="006B0A3A" w:rsidRDefault="006B0A3A" w:rsidP="006B0A3A">
      <w:pPr>
        <w:pStyle w:val="a6"/>
        <w:numPr>
          <w:ilvl w:val="0"/>
          <w:numId w:val="16"/>
        </w:numPr>
        <w:shd w:val="clear" w:color="auto" w:fill="FFFFFF"/>
        <w:spacing w:after="150"/>
        <w:jc w:val="both"/>
        <w:rPr>
          <w:rFonts w:eastAsia="Times New Roman"/>
          <w:color w:val="111111"/>
          <w:sz w:val="28"/>
        </w:rPr>
      </w:pPr>
      <w:r w:rsidRPr="006B0A3A">
        <w:rPr>
          <w:rFonts w:eastAsia="Times New Roman"/>
          <w:color w:val="111111"/>
          <w:sz w:val="28"/>
        </w:rPr>
        <w:t xml:space="preserve">Обучение участников образовательных безопасным формам поведения </w:t>
      </w:r>
      <w:proofErr w:type="gramStart"/>
      <w:r w:rsidRPr="006B0A3A">
        <w:rPr>
          <w:rFonts w:eastAsia="Times New Roman"/>
          <w:color w:val="111111"/>
          <w:sz w:val="28"/>
        </w:rPr>
        <w:t>при</w:t>
      </w:r>
      <w:proofErr w:type="gramEnd"/>
      <w:r w:rsidRPr="006B0A3A">
        <w:rPr>
          <w:rFonts w:eastAsia="Times New Roman"/>
          <w:color w:val="111111"/>
          <w:sz w:val="28"/>
        </w:rPr>
        <w:t xml:space="preserve"> </w:t>
      </w:r>
      <w:proofErr w:type="gramStart"/>
      <w:r w:rsidRPr="006B0A3A">
        <w:rPr>
          <w:rFonts w:eastAsia="Times New Roman"/>
          <w:color w:val="111111"/>
          <w:sz w:val="28"/>
        </w:rPr>
        <w:t>урегулирования</w:t>
      </w:r>
      <w:proofErr w:type="gramEnd"/>
      <w:r w:rsidRPr="006B0A3A">
        <w:rPr>
          <w:rFonts w:eastAsia="Times New Roman"/>
          <w:color w:val="111111"/>
          <w:sz w:val="28"/>
        </w:rPr>
        <w:t xml:space="preserve"> конфликтов и разрешении споров и осознание личной и гражданской ответственности;</w:t>
      </w:r>
    </w:p>
    <w:p w:rsidR="006B0A3A" w:rsidRPr="006B0A3A" w:rsidRDefault="006B0A3A" w:rsidP="006B0A3A">
      <w:pPr>
        <w:pStyle w:val="a6"/>
        <w:numPr>
          <w:ilvl w:val="0"/>
          <w:numId w:val="16"/>
        </w:numPr>
        <w:shd w:val="clear" w:color="auto" w:fill="FFFFFF"/>
        <w:spacing w:after="150"/>
        <w:jc w:val="both"/>
        <w:rPr>
          <w:rFonts w:eastAsia="Times New Roman"/>
          <w:color w:val="111111"/>
          <w:sz w:val="28"/>
        </w:rPr>
      </w:pPr>
      <w:r w:rsidRPr="006B0A3A">
        <w:rPr>
          <w:rFonts w:eastAsia="Times New Roman"/>
          <w:color w:val="111111"/>
          <w:sz w:val="28"/>
        </w:rPr>
        <w:t xml:space="preserve">Профилактика агрессивных, асоциальных проявлений </w:t>
      </w:r>
      <w:proofErr w:type="gramStart"/>
      <w:r w:rsidRPr="006B0A3A">
        <w:rPr>
          <w:rFonts w:eastAsia="Times New Roman"/>
          <w:color w:val="111111"/>
          <w:sz w:val="28"/>
        </w:rPr>
        <w:t>среди</w:t>
      </w:r>
      <w:proofErr w:type="gramEnd"/>
      <w:r w:rsidRPr="006B0A3A">
        <w:rPr>
          <w:rFonts w:eastAsia="Times New Roman"/>
          <w:color w:val="111111"/>
          <w:sz w:val="28"/>
        </w:rPr>
        <w:t xml:space="preserve"> обучающихся;</w:t>
      </w:r>
    </w:p>
    <w:p w:rsidR="006B0A3A" w:rsidRPr="006B0A3A" w:rsidRDefault="006B0A3A" w:rsidP="006B0A3A">
      <w:pPr>
        <w:pStyle w:val="a6"/>
        <w:numPr>
          <w:ilvl w:val="0"/>
          <w:numId w:val="16"/>
        </w:numPr>
        <w:shd w:val="clear" w:color="auto" w:fill="FFFFFF"/>
        <w:spacing w:after="150"/>
        <w:jc w:val="both"/>
        <w:rPr>
          <w:rFonts w:eastAsia="Times New Roman"/>
          <w:color w:val="111111"/>
          <w:sz w:val="28"/>
        </w:rPr>
      </w:pPr>
      <w:r w:rsidRPr="006B0A3A">
        <w:rPr>
          <w:rFonts w:eastAsia="Times New Roman"/>
          <w:color w:val="111111"/>
          <w:sz w:val="28"/>
        </w:rPr>
        <w:t>Профилактика преступлений.</w:t>
      </w:r>
    </w:p>
    <w:p w:rsidR="0076713D" w:rsidRPr="003C4333" w:rsidRDefault="003C4333" w:rsidP="003C4333">
      <w:pPr>
        <w:ind w:left="360"/>
      </w:pPr>
      <w:r w:rsidRPr="003C4333">
        <w:rPr>
          <w:b/>
          <w:bCs/>
        </w:rPr>
        <w:t>Зачем нужна медиация в колледже?</w:t>
      </w:r>
    </w:p>
    <w:p w:rsidR="0076713D" w:rsidRPr="003C4333" w:rsidRDefault="003C4333" w:rsidP="003C4333">
      <w:pPr>
        <w:ind w:left="360"/>
      </w:pPr>
      <w:r w:rsidRPr="003C4333">
        <w:t>Учащиеся  часто вовлекаются в конфликты, становятся нарушителями или жертвами. Восстановительная медиация позволяет учащимся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</w:t>
      </w:r>
    </w:p>
    <w:p w:rsidR="0076713D" w:rsidRPr="003C4333" w:rsidRDefault="003C4333" w:rsidP="003C4333">
      <w:pPr>
        <w:ind w:left="360"/>
      </w:pPr>
      <w:r w:rsidRPr="003C4333">
        <w:t>Служба медиации нужна для мирного решения проблем, снижения уровня насилия в колледже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76713D" w:rsidRPr="003C4333" w:rsidRDefault="003C4333" w:rsidP="003C4333">
      <w:pPr>
        <w:ind w:left="360"/>
      </w:pPr>
      <w:r w:rsidRPr="003C4333">
        <w:rPr>
          <w:b/>
          <w:bCs/>
        </w:rPr>
        <w:t>Зачем</w:t>
      </w:r>
      <w:r w:rsidRPr="003C4333">
        <w:t> </w:t>
      </w:r>
      <w:r w:rsidRPr="003C4333">
        <w:rPr>
          <w:b/>
          <w:bCs/>
        </w:rPr>
        <w:t>медиация нужна родителям?</w:t>
      </w:r>
    </w:p>
    <w:p w:rsidR="0076713D" w:rsidRPr="003C4333" w:rsidRDefault="003C4333" w:rsidP="003C4333">
      <w:pPr>
        <w:ind w:left="360"/>
      </w:pPr>
      <w:r w:rsidRPr="003C4333"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медиация – это инструмент помощи в разрешении конфликтов между одногруппниками, между детьми и взрослыми.</w:t>
      </w:r>
    </w:p>
    <w:p w:rsidR="0039295A" w:rsidRPr="001465BF" w:rsidRDefault="0039295A" w:rsidP="0039295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b/>
          <w:bCs/>
          <w:color w:val="FF0000"/>
          <w:lang w:eastAsia="ru-RU"/>
        </w:rPr>
        <w:t>Поступление информации в Службу медиации</w:t>
      </w:r>
    </w:p>
    <w:p w:rsidR="0039295A" w:rsidRPr="001465BF" w:rsidRDefault="0039295A" w:rsidP="0039295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proofErr w:type="gramStart"/>
      <w:r w:rsidRPr="001465BF">
        <w:rPr>
          <w:rFonts w:eastAsia="Times New Roman" w:cs="Times New Roman"/>
          <w:lang w:eastAsia="ru-RU"/>
        </w:rPr>
        <w:t>Информация о конфликте (споре) поступает в Службу от любого участника образовательных отношений любым доступным способом (личное обращение к любому участнику Службы, письменное заявление в свободной форме посредством обращения к психологу, куратору, мастеру и т.д.</w:t>
      </w:r>
      <w:proofErr w:type="gramEnd"/>
    </w:p>
    <w:p w:rsidR="0039295A" w:rsidRPr="001465BF" w:rsidRDefault="0039295A" w:rsidP="0039295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 </w:t>
      </w:r>
      <w:r w:rsidRPr="001465BF">
        <w:rPr>
          <w:rFonts w:eastAsia="Times New Roman" w:cs="Times New Roman"/>
          <w:noProof/>
          <w:lang w:eastAsia="ru-RU"/>
        </w:rPr>
        <w:drawing>
          <wp:inline distT="0" distB="0" distL="0" distR="0" wp14:anchorId="24C37193" wp14:editId="78E8CD0C">
            <wp:extent cx="1876543" cy="1419101"/>
            <wp:effectExtent l="0" t="0" r="0" b="0"/>
            <wp:docPr id="9" name="Рисунок 9" descr="http://sch6.minsk.edu.by/ru/sm_full.aspx?guid=16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6.minsk.edu.by/ru/sm_full.aspx?guid=168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64" cy="141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5A" w:rsidRPr="001465BF" w:rsidRDefault="00C7465D" w:rsidP="0039295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b/>
          <w:bCs/>
          <w:lang w:eastAsia="ru-RU"/>
        </w:rPr>
        <w:t>Учащиеся</w:t>
      </w:r>
      <w:r w:rsidR="0039295A" w:rsidRPr="001465BF">
        <w:rPr>
          <w:rFonts w:eastAsia="Times New Roman" w:cs="Times New Roman"/>
          <w:b/>
          <w:bCs/>
          <w:lang w:eastAsia="ru-RU"/>
        </w:rPr>
        <w:t xml:space="preserve"> и </w:t>
      </w:r>
      <w:r w:rsidR="003C4333">
        <w:rPr>
          <w:rFonts w:eastAsia="Times New Roman" w:cs="Times New Roman"/>
          <w:b/>
          <w:bCs/>
          <w:lang w:eastAsia="ru-RU"/>
        </w:rPr>
        <w:t>С</w:t>
      </w:r>
      <w:r w:rsidR="0039295A" w:rsidRPr="001465BF">
        <w:rPr>
          <w:rFonts w:eastAsia="Times New Roman" w:cs="Times New Roman"/>
          <w:b/>
          <w:bCs/>
          <w:lang w:eastAsia="ru-RU"/>
        </w:rPr>
        <w:t xml:space="preserve">лужба </w:t>
      </w:r>
      <w:r w:rsidR="003C4333">
        <w:rPr>
          <w:rFonts w:eastAsia="Times New Roman" w:cs="Times New Roman"/>
          <w:b/>
          <w:bCs/>
          <w:lang w:eastAsia="ru-RU"/>
        </w:rPr>
        <w:t>медиации</w:t>
      </w:r>
    </w:p>
    <w:p w:rsidR="0039295A" w:rsidRPr="001465BF" w:rsidRDefault="0039295A" w:rsidP="0039295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b/>
          <w:bCs/>
          <w:lang w:eastAsia="ru-RU"/>
        </w:rPr>
        <w:t> </w:t>
      </w:r>
      <w:r w:rsidRPr="001465BF">
        <w:rPr>
          <w:rFonts w:eastAsia="Times New Roman" w:cs="Times New Roman"/>
          <w:b/>
          <w:bCs/>
          <w:i/>
          <w:iCs/>
          <w:lang w:eastAsia="ru-RU"/>
        </w:rPr>
        <w:t xml:space="preserve">ЧЕМ СЛУЖБА ПРИМИРЕНИЯ МОЖЕТ ПОМОЧЬ </w:t>
      </w:r>
      <w:r w:rsidR="00C7465D" w:rsidRPr="001465BF">
        <w:rPr>
          <w:rFonts w:eastAsia="Times New Roman" w:cs="Times New Roman"/>
          <w:b/>
          <w:bCs/>
          <w:i/>
          <w:iCs/>
          <w:lang w:eastAsia="ru-RU"/>
        </w:rPr>
        <w:t>УЧАЩИМСЯ</w:t>
      </w:r>
      <w:r w:rsidRPr="001465BF">
        <w:rPr>
          <w:rFonts w:eastAsia="Times New Roman" w:cs="Times New Roman"/>
          <w:b/>
          <w:bCs/>
          <w:i/>
          <w:iCs/>
          <w:lang w:eastAsia="ru-RU"/>
        </w:rPr>
        <w:t> </w:t>
      </w:r>
    </w:p>
    <w:p w:rsidR="0039295A" w:rsidRPr="001465BF" w:rsidRDefault="0039295A" w:rsidP="003929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 xml:space="preserve">   Научиться </w:t>
      </w:r>
      <w:proofErr w:type="gramStart"/>
      <w:r w:rsidRPr="001465BF">
        <w:rPr>
          <w:rFonts w:eastAsia="Times New Roman" w:cs="Times New Roman"/>
          <w:lang w:eastAsia="ru-RU"/>
        </w:rPr>
        <w:t>конструктивно</w:t>
      </w:r>
      <w:proofErr w:type="gramEnd"/>
      <w:r w:rsidRPr="001465BF">
        <w:rPr>
          <w:rFonts w:eastAsia="Times New Roman" w:cs="Times New Roman"/>
          <w:lang w:eastAsia="ru-RU"/>
        </w:rPr>
        <w:t xml:space="preserve"> общаться со сверстниками и взрослыми.</w:t>
      </w:r>
    </w:p>
    <w:p w:rsidR="0039295A" w:rsidRPr="001465BF" w:rsidRDefault="0039295A" w:rsidP="003929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   Научиться убеждать других словами, а не силой.</w:t>
      </w:r>
    </w:p>
    <w:p w:rsidR="0039295A" w:rsidRPr="001465BF" w:rsidRDefault="0039295A" w:rsidP="003929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 Участвовать в интересной «взрослой» и общественно-полезной (волонтерской) деятельности.</w:t>
      </w:r>
    </w:p>
    <w:p w:rsidR="0039295A" w:rsidRPr="001465BF" w:rsidRDefault="0039295A" w:rsidP="003929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   Научиться самоорганизации, стать более ответственными и культурными.</w:t>
      </w:r>
    </w:p>
    <w:p w:rsidR="0039295A" w:rsidRPr="001465BF" w:rsidRDefault="0039295A" w:rsidP="003929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   Научиться конструктивно выходить из конфликта, ссоры, обиды, чтобы конфликты не перерастали в правонарушения.</w:t>
      </w:r>
    </w:p>
    <w:p w:rsidR="0039295A" w:rsidRPr="001465BF" w:rsidRDefault="0039295A" w:rsidP="003929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   </w:t>
      </w:r>
      <w:proofErr w:type="gramStart"/>
      <w:r w:rsidRPr="001465BF">
        <w:rPr>
          <w:rFonts w:eastAsia="Times New Roman" w:cs="Times New Roman"/>
          <w:lang w:eastAsia="ru-RU"/>
        </w:rPr>
        <w:t>Помогать другим мириться</w:t>
      </w:r>
      <w:proofErr w:type="gramEnd"/>
      <w:r w:rsidRPr="001465BF">
        <w:rPr>
          <w:rFonts w:eastAsia="Times New Roman" w:cs="Times New Roman"/>
          <w:lang w:eastAsia="ru-RU"/>
        </w:rPr>
        <w:t xml:space="preserve"> (своим друзьям, сверстникам и родителям).</w:t>
      </w:r>
    </w:p>
    <w:p w:rsidR="0039295A" w:rsidRPr="001465BF" w:rsidRDefault="0039295A" w:rsidP="003929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  Начать осваивать новую профессию-медиатор, получать уникальные навыки и опыт миротворческой деятельности.</w:t>
      </w:r>
    </w:p>
    <w:p w:rsidR="0039295A" w:rsidRPr="001465BF" w:rsidRDefault="0039295A" w:rsidP="003929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   Лучше понимать сверстников и взрослых.</w:t>
      </w:r>
    </w:p>
    <w:p w:rsidR="0039295A" w:rsidRPr="001465BF" w:rsidRDefault="0039295A" w:rsidP="0039295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   </w:t>
      </w:r>
      <w:r w:rsidR="00C7465D" w:rsidRPr="001465BF">
        <w:rPr>
          <w:rFonts w:eastAsia="Times New Roman" w:cs="Times New Roman"/>
          <w:lang w:eastAsia="ru-RU"/>
        </w:rPr>
        <w:t>Учащимся</w:t>
      </w:r>
      <w:r w:rsidRPr="001465BF">
        <w:rPr>
          <w:rFonts w:eastAsia="Times New Roman" w:cs="Times New Roman"/>
          <w:lang w:eastAsia="ru-RU"/>
        </w:rPr>
        <w:t>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</w:r>
    </w:p>
    <w:p w:rsidR="0039295A" w:rsidRPr="001465BF" w:rsidRDefault="0039295A" w:rsidP="0039295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   У детей-обидчиков в ходе медиации появляется возможность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поступка и понять, что нужно делать, чтобы в дальнейшем не причинять вред другим людям.</w:t>
      </w:r>
    </w:p>
    <w:p w:rsidR="0039295A" w:rsidRPr="001465BF" w:rsidRDefault="0039295A" w:rsidP="0039295A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1465BF">
        <w:rPr>
          <w:rFonts w:eastAsia="Times New Roman" w:cs="Times New Roman"/>
          <w:lang w:eastAsia="ru-RU"/>
        </w:rPr>
        <w:t>   Детям-правонарушителям восстановительная программа дает возможность не чувствовать себя «хулиганами» или людьми, которыми взрослые всегда недовольны, восстановить хорошие отношения с ребятами, родителями и педагогами.</w:t>
      </w:r>
    </w:p>
    <w:p w:rsidR="001465BF" w:rsidRPr="001465BF" w:rsidRDefault="001465BF" w:rsidP="001465BF">
      <w:pPr>
        <w:rPr>
          <w:rFonts w:cs="Times New Roman"/>
        </w:rPr>
      </w:pPr>
      <w:r w:rsidRPr="001465BF">
        <w:rPr>
          <w:rFonts w:cs="Times New Roman"/>
        </w:rPr>
        <w:t>Работа службы  направлена на помощь родителям, педагогам и учащимся в мирном разрешении конфликтов. Программы примирения могут проводиться службой только при добровольном участии  всех сторон  конфликта.</w:t>
      </w:r>
    </w:p>
    <w:p w:rsidR="001465BF" w:rsidRPr="003C4333" w:rsidRDefault="001465BF" w:rsidP="001465BF">
      <w:pPr>
        <w:rPr>
          <w:rFonts w:cs="Times New Roman"/>
          <w:b/>
        </w:rPr>
      </w:pPr>
      <w:r w:rsidRPr="001465BF">
        <w:rPr>
          <w:rFonts w:cs="Times New Roman"/>
        </w:rPr>
        <w:t xml:space="preserve"> Если вы решили обратиться  в службу медиации, то вам надо подойти  к Куратору службы медиации: </w:t>
      </w:r>
      <w:r w:rsidRPr="003C4333">
        <w:rPr>
          <w:rFonts w:cs="Times New Roman"/>
          <w:b/>
        </w:rPr>
        <w:t>педагогу-психологу Дудко Татьяне Германовне или к преподавателю Петренко Оксане Алексеевне.</w:t>
      </w:r>
    </w:p>
    <w:p w:rsidR="001465BF" w:rsidRPr="001465BF" w:rsidRDefault="001465BF" w:rsidP="001465BF">
      <w:pPr>
        <w:rPr>
          <w:rFonts w:cs="Times New Roman"/>
        </w:rPr>
      </w:pPr>
      <w:r w:rsidRPr="001465BF">
        <w:rPr>
          <w:rFonts w:cs="Times New Roman"/>
        </w:rPr>
        <w:t>После  этого  с каждым из участников встретится медиатор службы примирения для обсуждения его отношения  к случившемуся и желания участвовать во встрече.</w:t>
      </w:r>
    </w:p>
    <w:p w:rsidR="001465BF" w:rsidRPr="001465BF" w:rsidRDefault="001465BF" w:rsidP="001465BF">
      <w:pPr>
        <w:rPr>
          <w:rFonts w:cs="Times New Roman"/>
        </w:rPr>
      </w:pPr>
      <w:r w:rsidRPr="001465BF">
        <w:rPr>
          <w:rFonts w:cs="Times New Roman"/>
        </w:rPr>
        <w:t>В случае добровольного согласия сторон, медиатор  проводит примирительную встречу, на которой обсуждаются следующие  вопросы:</w:t>
      </w:r>
    </w:p>
    <w:p w:rsidR="001465BF" w:rsidRPr="001465BF" w:rsidRDefault="001465BF" w:rsidP="001465BF">
      <w:pPr>
        <w:rPr>
          <w:rFonts w:cs="Times New Roman"/>
        </w:rPr>
      </w:pPr>
      <w:r w:rsidRPr="001465BF">
        <w:rPr>
          <w:rFonts w:cs="Times New Roman"/>
        </w:rPr>
        <w:t>- каковы последствия ситуации для обеих сторон;</w:t>
      </w:r>
    </w:p>
    <w:p w:rsidR="001465BF" w:rsidRPr="001465BF" w:rsidRDefault="001465BF" w:rsidP="001465BF">
      <w:pPr>
        <w:rPr>
          <w:rFonts w:cs="Times New Roman"/>
        </w:rPr>
      </w:pPr>
      <w:r w:rsidRPr="001465BF">
        <w:rPr>
          <w:rFonts w:cs="Times New Roman"/>
        </w:rPr>
        <w:t>- каким образом разрешить ситуацию;</w:t>
      </w:r>
    </w:p>
    <w:p w:rsidR="001465BF" w:rsidRPr="001465BF" w:rsidRDefault="001465BF" w:rsidP="001465BF">
      <w:pPr>
        <w:rPr>
          <w:rFonts w:cs="Times New Roman"/>
        </w:rPr>
      </w:pPr>
      <w:r w:rsidRPr="001465BF">
        <w:rPr>
          <w:rFonts w:cs="Times New Roman"/>
        </w:rPr>
        <w:t>- как сделать, чтобы этого не повторилось.</w:t>
      </w:r>
    </w:p>
    <w:p w:rsidR="001465BF" w:rsidRPr="001465BF" w:rsidRDefault="001465BF" w:rsidP="001465BF">
      <w:pPr>
        <w:rPr>
          <w:rFonts w:cs="Times New Roman"/>
        </w:rPr>
      </w:pPr>
      <w:r w:rsidRPr="001465BF">
        <w:rPr>
          <w:rFonts w:cs="Times New Roman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1465BF" w:rsidRPr="001465BF" w:rsidRDefault="001465BF" w:rsidP="001465BF">
      <w:pPr>
        <w:rPr>
          <w:rFonts w:cs="Times New Roman"/>
        </w:rPr>
      </w:pPr>
      <w:r w:rsidRPr="001465BF">
        <w:rPr>
          <w:rFonts w:cs="Times New Roman"/>
        </w:rPr>
        <w:t>На встрече   выполняются следующие правила:</w:t>
      </w:r>
    </w:p>
    <w:p w:rsidR="001465BF" w:rsidRPr="001465BF" w:rsidRDefault="001465BF" w:rsidP="001465BF">
      <w:pPr>
        <w:rPr>
          <w:rFonts w:cs="Times New Roman"/>
        </w:rPr>
      </w:pPr>
      <w:r w:rsidRPr="001465BF">
        <w:rPr>
          <w:rFonts w:cs="Times New Roman"/>
        </w:rPr>
        <w:t>Поскольку каждый человек имеет право высказать свое мнение, то перебивать говорящего человека нельзя.</w:t>
      </w:r>
    </w:p>
    <w:p w:rsidR="001465BF" w:rsidRPr="001465BF" w:rsidRDefault="001465BF" w:rsidP="001465BF">
      <w:pPr>
        <w:rPr>
          <w:rFonts w:cs="Times New Roman"/>
        </w:rPr>
      </w:pPr>
      <w:r w:rsidRPr="001465BF">
        <w:rPr>
          <w:rFonts w:cs="Times New Roman"/>
        </w:rPr>
        <w:t xml:space="preserve"> Слово будет дано каждому участнику.</w:t>
      </w:r>
    </w:p>
    <w:p w:rsidR="001465BF" w:rsidRPr="001465BF" w:rsidRDefault="001465BF" w:rsidP="001465BF">
      <w:pPr>
        <w:rPr>
          <w:rFonts w:cs="Times New Roman"/>
        </w:rPr>
      </w:pPr>
      <w:r w:rsidRPr="001465BF">
        <w:rPr>
          <w:rFonts w:cs="Times New Roman"/>
        </w:rPr>
        <w:t>На встрече нужно воздержаться от ругани и оскорблений.</w:t>
      </w:r>
    </w:p>
    <w:p w:rsidR="001465BF" w:rsidRPr="001465BF" w:rsidRDefault="001465BF" w:rsidP="001465BF">
      <w:pPr>
        <w:rPr>
          <w:rFonts w:cs="Times New Roman"/>
        </w:rPr>
      </w:pPr>
      <w:r w:rsidRPr="001465BF">
        <w:rPr>
          <w:rFonts w:cs="Times New Roman"/>
        </w:rPr>
        <w:t>Чтобы не было сплетен после встречи, вся информация о происходящем на встрече не разглашается.</w:t>
      </w:r>
    </w:p>
    <w:p w:rsidR="00232BCD" w:rsidRPr="001465BF" w:rsidRDefault="001465BF" w:rsidP="001465BF">
      <w:pPr>
        <w:rPr>
          <w:rFonts w:cs="Times New Roman"/>
        </w:rPr>
      </w:pPr>
      <w:r w:rsidRPr="001465BF">
        <w:rPr>
          <w:rFonts w:cs="Times New Roman"/>
        </w:rPr>
        <w:t>Вы в любой момент можете прекратить встречу или просить индивидуального  разговора с ведущим программы.</w:t>
      </w:r>
    </w:p>
    <w:p w:rsidR="001465BF" w:rsidRPr="003C4333" w:rsidRDefault="001465BF" w:rsidP="001465BF">
      <w:pPr>
        <w:ind w:left="360"/>
      </w:pPr>
      <w:r w:rsidRPr="003C4333">
        <w:t> </w:t>
      </w:r>
      <w:r w:rsidRPr="003C4333">
        <w:rPr>
          <w:b/>
          <w:bCs/>
        </w:rPr>
        <w:t>Условия, при которых ситуация конфликтная может быть рассмотрена службой:</w:t>
      </w:r>
    </w:p>
    <w:p w:rsidR="001465BF" w:rsidRPr="003C4333" w:rsidRDefault="001465BF" w:rsidP="001465BF">
      <w:pPr>
        <w:pStyle w:val="a6"/>
        <w:numPr>
          <w:ilvl w:val="0"/>
          <w:numId w:val="8"/>
        </w:numPr>
        <w:ind w:left="426"/>
        <w:rPr>
          <w:sz w:val="28"/>
          <w:szCs w:val="28"/>
        </w:rPr>
      </w:pPr>
      <w:r w:rsidRPr="003C4333">
        <w:rPr>
          <w:sz w:val="28"/>
          <w:szCs w:val="28"/>
        </w:rPr>
        <w:t>Стороны признают свое участие в конфликте (но не обязательно признают свою неправоту) и стремятся ее разрешить.</w:t>
      </w:r>
    </w:p>
    <w:p w:rsidR="001465BF" w:rsidRPr="003C4333" w:rsidRDefault="001465BF" w:rsidP="001465BF">
      <w:pPr>
        <w:pStyle w:val="a6"/>
        <w:numPr>
          <w:ilvl w:val="0"/>
          <w:numId w:val="8"/>
        </w:numPr>
        <w:ind w:left="426"/>
        <w:rPr>
          <w:sz w:val="28"/>
          <w:szCs w:val="28"/>
        </w:rPr>
      </w:pPr>
      <w:r w:rsidRPr="003C4333">
        <w:rPr>
          <w:sz w:val="28"/>
          <w:szCs w:val="28"/>
        </w:rPr>
        <w:t>Стороны не употребляют наркотические вещества и психически здоровы (поскольку в противном случае они не могут брать на себя ответственность за свои поступки).</w:t>
      </w:r>
    </w:p>
    <w:p w:rsidR="001465BF" w:rsidRPr="003C4333" w:rsidRDefault="001465BF" w:rsidP="001465BF">
      <w:pPr>
        <w:pStyle w:val="a6"/>
        <w:numPr>
          <w:ilvl w:val="0"/>
          <w:numId w:val="8"/>
        </w:numPr>
        <w:ind w:left="426"/>
        <w:rPr>
          <w:sz w:val="28"/>
          <w:szCs w:val="28"/>
        </w:rPr>
      </w:pPr>
      <w:r w:rsidRPr="003C4333">
        <w:rPr>
          <w:sz w:val="28"/>
          <w:szCs w:val="28"/>
        </w:rPr>
        <w:t>Если в конфликте участвуют учителя или родители, на встрече необходимо присутствие взрослого ведущего.</w:t>
      </w:r>
    </w:p>
    <w:p w:rsidR="003D3DF8" w:rsidRPr="003C4333" w:rsidRDefault="003D3DF8" w:rsidP="00232BCD"/>
    <w:sectPr w:rsidR="003D3DF8" w:rsidRPr="003C4333" w:rsidSect="00BE4470">
      <w:pgSz w:w="11906" w:h="16838" w:code="9"/>
      <w:pgMar w:top="1134" w:right="964" w:bottom="567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82F"/>
    <w:multiLevelType w:val="hybridMultilevel"/>
    <w:tmpl w:val="398A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5A3D"/>
    <w:multiLevelType w:val="multilevel"/>
    <w:tmpl w:val="6262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37F7C"/>
    <w:multiLevelType w:val="hybridMultilevel"/>
    <w:tmpl w:val="0B4A5F0C"/>
    <w:lvl w:ilvl="0" w:tplc="CCC63DB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4448E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0A18E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CAB6C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BEAD7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789FD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008DC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70858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3EB0D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C983B20"/>
    <w:multiLevelType w:val="hybridMultilevel"/>
    <w:tmpl w:val="120498C6"/>
    <w:lvl w:ilvl="0" w:tplc="7132FC8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32275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6E198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9AE3E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30EAD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EEB64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B481B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8E189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AA5A4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D0463FD"/>
    <w:multiLevelType w:val="hybridMultilevel"/>
    <w:tmpl w:val="6AFC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E3354"/>
    <w:multiLevelType w:val="hybridMultilevel"/>
    <w:tmpl w:val="D58CD7B6"/>
    <w:lvl w:ilvl="0" w:tplc="FCEEF3D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A87F9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1AAF8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C2AF1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9202E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662C6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482BA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C27C6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7C7EF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706584C"/>
    <w:multiLevelType w:val="hybridMultilevel"/>
    <w:tmpl w:val="D22A32EE"/>
    <w:lvl w:ilvl="0" w:tplc="FBC8DA5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A2025"/>
    <w:multiLevelType w:val="hybridMultilevel"/>
    <w:tmpl w:val="EB40BD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A641BA"/>
    <w:multiLevelType w:val="hybridMultilevel"/>
    <w:tmpl w:val="907EAB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043899"/>
    <w:multiLevelType w:val="hybridMultilevel"/>
    <w:tmpl w:val="F810374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82299F"/>
    <w:multiLevelType w:val="hybridMultilevel"/>
    <w:tmpl w:val="D0807CCA"/>
    <w:lvl w:ilvl="0" w:tplc="C24C85F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C7BC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9048E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0EC26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16688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06FDE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6E6ED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3EAE1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6696D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3D75032"/>
    <w:multiLevelType w:val="hybridMultilevel"/>
    <w:tmpl w:val="A1CC8544"/>
    <w:lvl w:ilvl="0" w:tplc="10D4FED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803C9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12C0E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8CBF7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A8423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9E5A9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56830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A6E79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7AE95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4B21086D"/>
    <w:multiLevelType w:val="hybridMultilevel"/>
    <w:tmpl w:val="E4149422"/>
    <w:lvl w:ilvl="0" w:tplc="44107F5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716D51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DAC26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5647E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70E83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56FC8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7C20A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A880F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AA5E6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4C4D763E"/>
    <w:multiLevelType w:val="hybridMultilevel"/>
    <w:tmpl w:val="FA88E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D3ACA"/>
    <w:multiLevelType w:val="multilevel"/>
    <w:tmpl w:val="31FE4E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5">
    <w:nsid w:val="7F84420B"/>
    <w:multiLevelType w:val="hybridMultilevel"/>
    <w:tmpl w:val="C98A6492"/>
    <w:lvl w:ilvl="0" w:tplc="A352FEB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C82E4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7A552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50B1C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1CFE9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7248C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14971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FC860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4CAC2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CA"/>
    <w:rsid w:val="00000526"/>
    <w:rsid w:val="00002CA2"/>
    <w:rsid w:val="0000350D"/>
    <w:rsid w:val="00003D44"/>
    <w:rsid w:val="00003F66"/>
    <w:rsid w:val="00006B0B"/>
    <w:rsid w:val="000076B4"/>
    <w:rsid w:val="00010ABF"/>
    <w:rsid w:val="00010F17"/>
    <w:rsid w:val="00011E9C"/>
    <w:rsid w:val="00013998"/>
    <w:rsid w:val="000141B3"/>
    <w:rsid w:val="000141ED"/>
    <w:rsid w:val="00014882"/>
    <w:rsid w:val="000149ED"/>
    <w:rsid w:val="00015304"/>
    <w:rsid w:val="0001531D"/>
    <w:rsid w:val="00016144"/>
    <w:rsid w:val="00020D03"/>
    <w:rsid w:val="00022933"/>
    <w:rsid w:val="000253B1"/>
    <w:rsid w:val="0003077E"/>
    <w:rsid w:val="00031F96"/>
    <w:rsid w:val="00032081"/>
    <w:rsid w:val="00034BDE"/>
    <w:rsid w:val="000352AA"/>
    <w:rsid w:val="00040903"/>
    <w:rsid w:val="00041B14"/>
    <w:rsid w:val="0004316C"/>
    <w:rsid w:val="0004355A"/>
    <w:rsid w:val="0004432F"/>
    <w:rsid w:val="000451E0"/>
    <w:rsid w:val="000465A6"/>
    <w:rsid w:val="000473EA"/>
    <w:rsid w:val="00050217"/>
    <w:rsid w:val="00050734"/>
    <w:rsid w:val="00051115"/>
    <w:rsid w:val="0005306C"/>
    <w:rsid w:val="00054E37"/>
    <w:rsid w:val="0005712F"/>
    <w:rsid w:val="00057270"/>
    <w:rsid w:val="000572F3"/>
    <w:rsid w:val="000601A4"/>
    <w:rsid w:val="00061F81"/>
    <w:rsid w:val="00062699"/>
    <w:rsid w:val="00064072"/>
    <w:rsid w:val="00064616"/>
    <w:rsid w:val="00064F2A"/>
    <w:rsid w:val="000654FF"/>
    <w:rsid w:val="0006590A"/>
    <w:rsid w:val="00066488"/>
    <w:rsid w:val="000665C2"/>
    <w:rsid w:val="00066FF2"/>
    <w:rsid w:val="0006767C"/>
    <w:rsid w:val="0007247D"/>
    <w:rsid w:val="000726D6"/>
    <w:rsid w:val="000806F6"/>
    <w:rsid w:val="00081ADD"/>
    <w:rsid w:val="0008235F"/>
    <w:rsid w:val="0008745A"/>
    <w:rsid w:val="000943F4"/>
    <w:rsid w:val="00094AAC"/>
    <w:rsid w:val="00095753"/>
    <w:rsid w:val="000960CF"/>
    <w:rsid w:val="000960EF"/>
    <w:rsid w:val="00096273"/>
    <w:rsid w:val="000A0C7E"/>
    <w:rsid w:val="000A0C95"/>
    <w:rsid w:val="000A23AD"/>
    <w:rsid w:val="000A617B"/>
    <w:rsid w:val="000B25ED"/>
    <w:rsid w:val="000B2EC9"/>
    <w:rsid w:val="000B345E"/>
    <w:rsid w:val="000B4796"/>
    <w:rsid w:val="000C1F89"/>
    <w:rsid w:val="000C37E1"/>
    <w:rsid w:val="000C4C9D"/>
    <w:rsid w:val="000D1744"/>
    <w:rsid w:val="000D31F8"/>
    <w:rsid w:val="000D4FAD"/>
    <w:rsid w:val="000D523A"/>
    <w:rsid w:val="000D7826"/>
    <w:rsid w:val="000D7EA7"/>
    <w:rsid w:val="000E26D7"/>
    <w:rsid w:val="000E3D67"/>
    <w:rsid w:val="000E4FEA"/>
    <w:rsid w:val="000E5192"/>
    <w:rsid w:val="000E52E1"/>
    <w:rsid w:val="000E6116"/>
    <w:rsid w:val="000E61F6"/>
    <w:rsid w:val="000E6FF5"/>
    <w:rsid w:val="000E791E"/>
    <w:rsid w:val="000F1E8B"/>
    <w:rsid w:val="000F27D1"/>
    <w:rsid w:val="000F37E3"/>
    <w:rsid w:val="000F493C"/>
    <w:rsid w:val="000F4B9E"/>
    <w:rsid w:val="000F50F6"/>
    <w:rsid w:val="000F785D"/>
    <w:rsid w:val="000F79A9"/>
    <w:rsid w:val="001009BB"/>
    <w:rsid w:val="00101826"/>
    <w:rsid w:val="00104194"/>
    <w:rsid w:val="001046C5"/>
    <w:rsid w:val="0010730F"/>
    <w:rsid w:val="001076BD"/>
    <w:rsid w:val="00107B78"/>
    <w:rsid w:val="001112E8"/>
    <w:rsid w:val="00111D5E"/>
    <w:rsid w:val="00113287"/>
    <w:rsid w:val="00114296"/>
    <w:rsid w:val="00115A9A"/>
    <w:rsid w:val="00116921"/>
    <w:rsid w:val="001212C6"/>
    <w:rsid w:val="00121FA3"/>
    <w:rsid w:val="001222CC"/>
    <w:rsid w:val="0012451C"/>
    <w:rsid w:val="00124531"/>
    <w:rsid w:val="00125717"/>
    <w:rsid w:val="0012704D"/>
    <w:rsid w:val="00134B7D"/>
    <w:rsid w:val="00137EE9"/>
    <w:rsid w:val="00142801"/>
    <w:rsid w:val="00143BEE"/>
    <w:rsid w:val="00144410"/>
    <w:rsid w:val="00144BB1"/>
    <w:rsid w:val="00145927"/>
    <w:rsid w:val="001462C1"/>
    <w:rsid w:val="001465BF"/>
    <w:rsid w:val="00147596"/>
    <w:rsid w:val="00152346"/>
    <w:rsid w:val="001526C3"/>
    <w:rsid w:val="00152866"/>
    <w:rsid w:val="0015428A"/>
    <w:rsid w:val="001542A0"/>
    <w:rsid w:val="00156D80"/>
    <w:rsid w:val="001605DB"/>
    <w:rsid w:val="0016106E"/>
    <w:rsid w:val="00161127"/>
    <w:rsid w:val="001630F6"/>
    <w:rsid w:val="00167D89"/>
    <w:rsid w:val="001701C6"/>
    <w:rsid w:val="00172E09"/>
    <w:rsid w:val="00175231"/>
    <w:rsid w:val="0017642D"/>
    <w:rsid w:val="00177AB0"/>
    <w:rsid w:val="00182670"/>
    <w:rsid w:val="00182B99"/>
    <w:rsid w:val="00182CDA"/>
    <w:rsid w:val="00182DB4"/>
    <w:rsid w:val="0018506F"/>
    <w:rsid w:val="001862F7"/>
    <w:rsid w:val="00186838"/>
    <w:rsid w:val="001875BB"/>
    <w:rsid w:val="00187E5E"/>
    <w:rsid w:val="00190DFB"/>
    <w:rsid w:val="00191521"/>
    <w:rsid w:val="001920A0"/>
    <w:rsid w:val="001A1CE3"/>
    <w:rsid w:val="001A2454"/>
    <w:rsid w:val="001A29AD"/>
    <w:rsid w:val="001A3442"/>
    <w:rsid w:val="001A500C"/>
    <w:rsid w:val="001A55B2"/>
    <w:rsid w:val="001A682A"/>
    <w:rsid w:val="001A7EF1"/>
    <w:rsid w:val="001B08A6"/>
    <w:rsid w:val="001B0DAD"/>
    <w:rsid w:val="001B2CD9"/>
    <w:rsid w:val="001B711B"/>
    <w:rsid w:val="001C17B4"/>
    <w:rsid w:val="001C1B3F"/>
    <w:rsid w:val="001C3176"/>
    <w:rsid w:val="001C52D9"/>
    <w:rsid w:val="001C598D"/>
    <w:rsid w:val="001C5A0E"/>
    <w:rsid w:val="001C7206"/>
    <w:rsid w:val="001D2AD8"/>
    <w:rsid w:val="001D3CF5"/>
    <w:rsid w:val="001D441C"/>
    <w:rsid w:val="001D55C1"/>
    <w:rsid w:val="001D7031"/>
    <w:rsid w:val="001D7FDD"/>
    <w:rsid w:val="001E13FF"/>
    <w:rsid w:val="001E34F8"/>
    <w:rsid w:val="001E3FC9"/>
    <w:rsid w:val="001E550C"/>
    <w:rsid w:val="001E5F21"/>
    <w:rsid w:val="001E6297"/>
    <w:rsid w:val="001E68F2"/>
    <w:rsid w:val="001F0632"/>
    <w:rsid w:val="001F15D4"/>
    <w:rsid w:val="001F1614"/>
    <w:rsid w:val="001F19D1"/>
    <w:rsid w:val="001F2D1F"/>
    <w:rsid w:val="001F34BC"/>
    <w:rsid w:val="001F3E25"/>
    <w:rsid w:val="001F541D"/>
    <w:rsid w:val="001F75FD"/>
    <w:rsid w:val="002013FD"/>
    <w:rsid w:val="00201776"/>
    <w:rsid w:val="002030CF"/>
    <w:rsid w:val="002058DB"/>
    <w:rsid w:val="002060DE"/>
    <w:rsid w:val="00211858"/>
    <w:rsid w:val="00211DA5"/>
    <w:rsid w:val="002127C0"/>
    <w:rsid w:val="00213E54"/>
    <w:rsid w:val="00213E70"/>
    <w:rsid w:val="002177E6"/>
    <w:rsid w:val="00217B8D"/>
    <w:rsid w:val="00217ED7"/>
    <w:rsid w:val="002205A7"/>
    <w:rsid w:val="002213FF"/>
    <w:rsid w:val="0022175C"/>
    <w:rsid w:val="00221836"/>
    <w:rsid w:val="00223298"/>
    <w:rsid w:val="0022438E"/>
    <w:rsid w:val="00225C94"/>
    <w:rsid w:val="00227238"/>
    <w:rsid w:val="00227265"/>
    <w:rsid w:val="00231360"/>
    <w:rsid w:val="002316C6"/>
    <w:rsid w:val="00232B65"/>
    <w:rsid w:val="00232BCD"/>
    <w:rsid w:val="00232FB1"/>
    <w:rsid w:val="0023332E"/>
    <w:rsid w:val="00233A85"/>
    <w:rsid w:val="00233C19"/>
    <w:rsid w:val="00240C3E"/>
    <w:rsid w:val="00242E20"/>
    <w:rsid w:val="00244D62"/>
    <w:rsid w:val="00244F19"/>
    <w:rsid w:val="00244F6F"/>
    <w:rsid w:val="00247875"/>
    <w:rsid w:val="00247C52"/>
    <w:rsid w:val="002507DE"/>
    <w:rsid w:val="00251029"/>
    <w:rsid w:val="00252EC7"/>
    <w:rsid w:val="002536E7"/>
    <w:rsid w:val="002539D0"/>
    <w:rsid w:val="00254DDE"/>
    <w:rsid w:val="00254DFD"/>
    <w:rsid w:val="00254E7D"/>
    <w:rsid w:val="00261F82"/>
    <w:rsid w:val="002639BB"/>
    <w:rsid w:val="002644C9"/>
    <w:rsid w:val="00265610"/>
    <w:rsid w:val="002659B6"/>
    <w:rsid w:val="002675CF"/>
    <w:rsid w:val="00267922"/>
    <w:rsid w:val="002730A3"/>
    <w:rsid w:val="00274870"/>
    <w:rsid w:val="00276FA9"/>
    <w:rsid w:val="002775B4"/>
    <w:rsid w:val="002777F6"/>
    <w:rsid w:val="00280382"/>
    <w:rsid w:val="002804DB"/>
    <w:rsid w:val="002811FC"/>
    <w:rsid w:val="00281908"/>
    <w:rsid w:val="00281A23"/>
    <w:rsid w:val="00282490"/>
    <w:rsid w:val="00283DFD"/>
    <w:rsid w:val="00284985"/>
    <w:rsid w:val="00285333"/>
    <w:rsid w:val="00287B57"/>
    <w:rsid w:val="002903B0"/>
    <w:rsid w:val="00290B9B"/>
    <w:rsid w:val="00290C9A"/>
    <w:rsid w:val="00291E49"/>
    <w:rsid w:val="00292D42"/>
    <w:rsid w:val="0029365E"/>
    <w:rsid w:val="00295787"/>
    <w:rsid w:val="00297609"/>
    <w:rsid w:val="002A1666"/>
    <w:rsid w:val="002A3ABE"/>
    <w:rsid w:val="002A45B0"/>
    <w:rsid w:val="002A5F60"/>
    <w:rsid w:val="002A61D8"/>
    <w:rsid w:val="002A62F5"/>
    <w:rsid w:val="002A692B"/>
    <w:rsid w:val="002A6FFD"/>
    <w:rsid w:val="002B084B"/>
    <w:rsid w:val="002B0D7B"/>
    <w:rsid w:val="002B5BA4"/>
    <w:rsid w:val="002B60C2"/>
    <w:rsid w:val="002B788A"/>
    <w:rsid w:val="002B7C02"/>
    <w:rsid w:val="002C085D"/>
    <w:rsid w:val="002C14BC"/>
    <w:rsid w:val="002C2585"/>
    <w:rsid w:val="002C2D6C"/>
    <w:rsid w:val="002C574F"/>
    <w:rsid w:val="002C57FB"/>
    <w:rsid w:val="002C5FD4"/>
    <w:rsid w:val="002C6038"/>
    <w:rsid w:val="002D014F"/>
    <w:rsid w:val="002D0E04"/>
    <w:rsid w:val="002D18B7"/>
    <w:rsid w:val="002D33DE"/>
    <w:rsid w:val="002D34FF"/>
    <w:rsid w:val="002D4BE7"/>
    <w:rsid w:val="002D52B1"/>
    <w:rsid w:val="002D5A97"/>
    <w:rsid w:val="002E3852"/>
    <w:rsid w:val="002E3EAA"/>
    <w:rsid w:val="002E53AD"/>
    <w:rsid w:val="002F15D6"/>
    <w:rsid w:val="002F1F36"/>
    <w:rsid w:val="002F2AB3"/>
    <w:rsid w:val="002F2D02"/>
    <w:rsid w:val="002F4BC9"/>
    <w:rsid w:val="002F5FB9"/>
    <w:rsid w:val="002F68E7"/>
    <w:rsid w:val="002F7FC9"/>
    <w:rsid w:val="00303CBF"/>
    <w:rsid w:val="00304D04"/>
    <w:rsid w:val="00304D6B"/>
    <w:rsid w:val="00310558"/>
    <w:rsid w:val="00310605"/>
    <w:rsid w:val="00311E69"/>
    <w:rsid w:val="003125DC"/>
    <w:rsid w:val="0031410F"/>
    <w:rsid w:val="00314BB8"/>
    <w:rsid w:val="0031570A"/>
    <w:rsid w:val="00317322"/>
    <w:rsid w:val="00317707"/>
    <w:rsid w:val="00320FA4"/>
    <w:rsid w:val="00321592"/>
    <w:rsid w:val="00321FAE"/>
    <w:rsid w:val="00322CCC"/>
    <w:rsid w:val="003236AD"/>
    <w:rsid w:val="00323D16"/>
    <w:rsid w:val="0032403F"/>
    <w:rsid w:val="003264E5"/>
    <w:rsid w:val="00330072"/>
    <w:rsid w:val="003319EE"/>
    <w:rsid w:val="00331FB0"/>
    <w:rsid w:val="0033433A"/>
    <w:rsid w:val="003343EF"/>
    <w:rsid w:val="003364C1"/>
    <w:rsid w:val="00337113"/>
    <w:rsid w:val="0033774F"/>
    <w:rsid w:val="00340D20"/>
    <w:rsid w:val="003435F1"/>
    <w:rsid w:val="00343B2E"/>
    <w:rsid w:val="00347AC1"/>
    <w:rsid w:val="003501DE"/>
    <w:rsid w:val="003508C3"/>
    <w:rsid w:val="003512F2"/>
    <w:rsid w:val="00352F7D"/>
    <w:rsid w:val="00354568"/>
    <w:rsid w:val="00356003"/>
    <w:rsid w:val="0035671C"/>
    <w:rsid w:val="00356B51"/>
    <w:rsid w:val="00356D8B"/>
    <w:rsid w:val="00357D4E"/>
    <w:rsid w:val="0036053B"/>
    <w:rsid w:val="00361256"/>
    <w:rsid w:val="00362CBA"/>
    <w:rsid w:val="00363B05"/>
    <w:rsid w:val="00363E72"/>
    <w:rsid w:val="003676B5"/>
    <w:rsid w:val="00370817"/>
    <w:rsid w:val="00371468"/>
    <w:rsid w:val="00371BBF"/>
    <w:rsid w:val="003733E5"/>
    <w:rsid w:val="00375C58"/>
    <w:rsid w:val="00380577"/>
    <w:rsid w:val="00383173"/>
    <w:rsid w:val="003833A5"/>
    <w:rsid w:val="00384432"/>
    <w:rsid w:val="00384475"/>
    <w:rsid w:val="0039295A"/>
    <w:rsid w:val="00392DB2"/>
    <w:rsid w:val="00393150"/>
    <w:rsid w:val="00393B8D"/>
    <w:rsid w:val="003943CC"/>
    <w:rsid w:val="00394E46"/>
    <w:rsid w:val="003972B3"/>
    <w:rsid w:val="00397AB8"/>
    <w:rsid w:val="00397EEC"/>
    <w:rsid w:val="003A1A2F"/>
    <w:rsid w:val="003A2B9B"/>
    <w:rsid w:val="003A3E57"/>
    <w:rsid w:val="003A4F42"/>
    <w:rsid w:val="003A6A6F"/>
    <w:rsid w:val="003B25CA"/>
    <w:rsid w:val="003B2B9E"/>
    <w:rsid w:val="003B632D"/>
    <w:rsid w:val="003B6A41"/>
    <w:rsid w:val="003B7A30"/>
    <w:rsid w:val="003C0A3D"/>
    <w:rsid w:val="003C1436"/>
    <w:rsid w:val="003C4333"/>
    <w:rsid w:val="003C6B83"/>
    <w:rsid w:val="003D3DF8"/>
    <w:rsid w:val="003D5AAF"/>
    <w:rsid w:val="003D627E"/>
    <w:rsid w:val="003D76E2"/>
    <w:rsid w:val="003D7D4B"/>
    <w:rsid w:val="003E15B6"/>
    <w:rsid w:val="003E2810"/>
    <w:rsid w:val="003E3D44"/>
    <w:rsid w:val="003E4C72"/>
    <w:rsid w:val="003E6CBD"/>
    <w:rsid w:val="003E7BA2"/>
    <w:rsid w:val="003F3B0B"/>
    <w:rsid w:val="003F4697"/>
    <w:rsid w:val="003F52CB"/>
    <w:rsid w:val="003F5574"/>
    <w:rsid w:val="003F688B"/>
    <w:rsid w:val="0040110F"/>
    <w:rsid w:val="004029D7"/>
    <w:rsid w:val="004039FB"/>
    <w:rsid w:val="00405408"/>
    <w:rsid w:val="004058FC"/>
    <w:rsid w:val="00406C6D"/>
    <w:rsid w:val="00410942"/>
    <w:rsid w:val="00411F04"/>
    <w:rsid w:val="00412735"/>
    <w:rsid w:val="004156B1"/>
    <w:rsid w:val="0041680C"/>
    <w:rsid w:val="00417D3D"/>
    <w:rsid w:val="00417D57"/>
    <w:rsid w:val="004213E0"/>
    <w:rsid w:val="004241EE"/>
    <w:rsid w:val="004247B4"/>
    <w:rsid w:val="004266DF"/>
    <w:rsid w:val="0042781E"/>
    <w:rsid w:val="004278DC"/>
    <w:rsid w:val="004311E2"/>
    <w:rsid w:val="00431580"/>
    <w:rsid w:val="0043289A"/>
    <w:rsid w:val="00435C11"/>
    <w:rsid w:val="00442003"/>
    <w:rsid w:val="00442C55"/>
    <w:rsid w:val="00443334"/>
    <w:rsid w:val="004450A0"/>
    <w:rsid w:val="00446161"/>
    <w:rsid w:val="00450A68"/>
    <w:rsid w:val="00453F4F"/>
    <w:rsid w:val="004548E7"/>
    <w:rsid w:val="00454AC2"/>
    <w:rsid w:val="00455FBC"/>
    <w:rsid w:val="00462229"/>
    <w:rsid w:val="00463D3F"/>
    <w:rsid w:val="004642D6"/>
    <w:rsid w:val="004642EC"/>
    <w:rsid w:val="00464D71"/>
    <w:rsid w:val="0046682E"/>
    <w:rsid w:val="0046730C"/>
    <w:rsid w:val="00467682"/>
    <w:rsid w:val="00467FD9"/>
    <w:rsid w:val="004722E0"/>
    <w:rsid w:val="00473E23"/>
    <w:rsid w:val="004754F5"/>
    <w:rsid w:val="004774BB"/>
    <w:rsid w:val="00477861"/>
    <w:rsid w:val="004803A2"/>
    <w:rsid w:val="00482D50"/>
    <w:rsid w:val="00484445"/>
    <w:rsid w:val="00484ADC"/>
    <w:rsid w:val="00484F68"/>
    <w:rsid w:val="00485C34"/>
    <w:rsid w:val="00494769"/>
    <w:rsid w:val="004954E9"/>
    <w:rsid w:val="004956D7"/>
    <w:rsid w:val="004960DC"/>
    <w:rsid w:val="00496AB0"/>
    <w:rsid w:val="004A0156"/>
    <w:rsid w:val="004A057F"/>
    <w:rsid w:val="004A0F0D"/>
    <w:rsid w:val="004A1C11"/>
    <w:rsid w:val="004A1D19"/>
    <w:rsid w:val="004A2B4D"/>
    <w:rsid w:val="004A2C29"/>
    <w:rsid w:val="004A6718"/>
    <w:rsid w:val="004A716C"/>
    <w:rsid w:val="004A7DED"/>
    <w:rsid w:val="004B07D3"/>
    <w:rsid w:val="004B1ADF"/>
    <w:rsid w:val="004B2CCF"/>
    <w:rsid w:val="004B34BB"/>
    <w:rsid w:val="004B3E3B"/>
    <w:rsid w:val="004B4301"/>
    <w:rsid w:val="004B5967"/>
    <w:rsid w:val="004B66E0"/>
    <w:rsid w:val="004B6F08"/>
    <w:rsid w:val="004B702B"/>
    <w:rsid w:val="004C15C0"/>
    <w:rsid w:val="004C270D"/>
    <w:rsid w:val="004C4C7E"/>
    <w:rsid w:val="004C5F3B"/>
    <w:rsid w:val="004D1766"/>
    <w:rsid w:val="004D1B57"/>
    <w:rsid w:val="004D2669"/>
    <w:rsid w:val="004D3D4F"/>
    <w:rsid w:val="004D67E0"/>
    <w:rsid w:val="004E181A"/>
    <w:rsid w:val="004E1F60"/>
    <w:rsid w:val="004E3968"/>
    <w:rsid w:val="004E4328"/>
    <w:rsid w:val="004E5E51"/>
    <w:rsid w:val="004E6693"/>
    <w:rsid w:val="004F0D33"/>
    <w:rsid w:val="004F1777"/>
    <w:rsid w:val="004F2050"/>
    <w:rsid w:val="004F37AF"/>
    <w:rsid w:val="004F49F8"/>
    <w:rsid w:val="004F5508"/>
    <w:rsid w:val="004F5678"/>
    <w:rsid w:val="0050165C"/>
    <w:rsid w:val="00502F01"/>
    <w:rsid w:val="00502F32"/>
    <w:rsid w:val="005043FE"/>
    <w:rsid w:val="00504C60"/>
    <w:rsid w:val="005053A3"/>
    <w:rsid w:val="005070EB"/>
    <w:rsid w:val="00507AB7"/>
    <w:rsid w:val="00507ADD"/>
    <w:rsid w:val="0051070A"/>
    <w:rsid w:val="00512C0A"/>
    <w:rsid w:val="00512D62"/>
    <w:rsid w:val="0051331F"/>
    <w:rsid w:val="0051527B"/>
    <w:rsid w:val="0051553A"/>
    <w:rsid w:val="00516FE0"/>
    <w:rsid w:val="005266F2"/>
    <w:rsid w:val="00527102"/>
    <w:rsid w:val="00527613"/>
    <w:rsid w:val="00530CDE"/>
    <w:rsid w:val="00532038"/>
    <w:rsid w:val="005335F9"/>
    <w:rsid w:val="00535079"/>
    <w:rsid w:val="0053551B"/>
    <w:rsid w:val="005365D8"/>
    <w:rsid w:val="005368CB"/>
    <w:rsid w:val="00536EDC"/>
    <w:rsid w:val="00537FC4"/>
    <w:rsid w:val="005416AC"/>
    <w:rsid w:val="005428DA"/>
    <w:rsid w:val="0054454A"/>
    <w:rsid w:val="00545561"/>
    <w:rsid w:val="0054624A"/>
    <w:rsid w:val="0055000C"/>
    <w:rsid w:val="005502E3"/>
    <w:rsid w:val="00550C09"/>
    <w:rsid w:val="00550C15"/>
    <w:rsid w:val="00551BBF"/>
    <w:rsid w:val="0055275A"/>
    <w:rsid w:val="005537F7"/>
    <w:rsid w:val="005567DB"/>
    <w:rsid w:val="0055728A"/>
    <w:rsid w:val="0056513F"/>
    <w:rsid w:val="00565715"/>
    <w:rsid w:val="0056787C"/>
    <w:rsid w:val="00570210"/>
    <w:rsid w:val="00571D3A"/>
    <w:rsid w:val="005733B0"/>
    <w:rsid w:val="00574661"/>
    <w:rsid w:val="00575CC2"/>
    <w:rsid w:val="00580541"/>
    <w:rsid w:val="00581614"/>
    <w:rsid w:val="005823D7"/>
    <w:rsid w:val="00583C6C"/>
    <w:rsid w:val="005846A2"/>
    <w:rsid w:val="00584926"/>
    <w:rsid w:val="00584E12"/>
    <w:rsid w:val="00585309"/>
    <w:rsid w:val="005855E3"/>
    <w:rsid w:val="00586822"/>
    <w:rsid w:val="00586C16"/>
    <w:rsid w:val="005901B2"/>
    <w:rsid w:val="005908A6"/>
    <w:rsid w:val="0059242E"/>
    <w:rsid w:val="00592798"/>
    <w:rsid w:val="005927FA"/>
    <w:rsid w:val="00594DC9"/>
    <w:rsid w:val="00595A8C"/>
    <w:rsid w:val="005A13E9"/>
    <w:rsid w:val="005A3AC8"/>
    <w:rsid w:val="005A43E2"/>
    <w:rsid w:val="005A54D6"/>
    <w:rsid w:val="005A5A26"/>
    <w:rsid w:val="005A6627"/>
    <w:rsid w:val="005A6DB7"/>
    <w:rsid w:val="005B2A13"/>
    <w:rsid w:val="005B2ABD"/>
    <w:rsid w:val="005B2CE4"/>
    <w:rsid w:val="005B313D"/>
    <w:rsid w:val="005B6285"/>
    <w:rsid w:val="005C0790"/>
    <w:rsid w:val="005C08A0"/>
    <w:rsid w:val="005C4E57"/>
    <w:rsid w:val="005C4F95"/>
    <w:rsid w:val="005C67AB"/>
    <w:rsid w:val="005C6DB2"/>
    <w:rsid w:val="005C7392"/>
    <w:rsid w:val="005D48CC"/>
    <w:rsid w:val="005E0C52"/>
    <w:rsid w:val="005E1449"/>
    <w:rsid w:val="005E1681"/>
    <w:rsid w:val="005E1A47"/>
    <w:rsid w:val="005E2DCF"/>
    <w:rsid w:val="005E55D5"/>
    <w:rsid w:val="005E5FA7"/>
    <w:rsid w:val="005E629B"/>
    <w:rsid w:val="005E6943"/>
    <w:rsid w:val="005E76C2"/>
    <w:rsid w:val="005E7DEC"/>
    <w:rsid w:val="005F298A"/>
    <w:rsid w:val="005F5B28"/>
    <w:rsid w:val="005F6980"/>
    <w:rsid w:val="005F6DFD"/>
    <w:rsid w:val="005F71DE"/>
    <w:rsid w:val="005F7271"/>
    <w:rsid w:val="006002D4"/>
    <w:rsid w:val="0060382B"/>
    <w:rsid w:val="006048C5"/>
    <w:rsid w:val="00613B37"/>
    <w:rsid w:val="00614591"/>
    <w:rsid w:val="00615988"/>
    <w:rsid w:val="0061682F"/>
    <w:rsid w:val="00616E90"/>
    <w:rsid w:val="00617230"/>
    <w:rsid w:val="006200EB"/>
    <w:rsid w:val="00620C73"/>
    <w:rsid w:val="00621B6F"/>
    <w:rsid w:val="00621F09"/>
    <w:rsid w:val="00622A5F"/>
    <w:rsid w:val="0062372D"/>
    <w:rsid w:val="00624E89"/>
    <w:rsid w:val="0062614A"/>
    <w:rsid w:val="00626983"/>
    <w:rsid w:val="0063086F"/>
    <w:rsid w:val="00631608"/>
    <w:rsid w:val="00631A21"/>
    <w:rsid w:val="00632337"/>
    <w:rsid w:val="00632665"/>
    <w:rsid w:val="00632CDA"/>
    <w:rsid w:val="006366D5"/>
    <w:rsid w:val="00636923"/>
    <w:rsid w:val="00637E9E"/>
    <w:rsid w:val="00640C9D"/>
    <w:rsid w:val="00642C5B"/>
    <w:rsid w:val="00646930"/>
    <w:rsid w:val="006505E7"/>
    <w:rsid w:val="00652AEC"/>
    <w:rsid w:val="006538E6"/>
    <w:rsid w:val="00653C11"/>
    <w:rsid w:val="006556FF"/>
    <w:rsid w:val="00655883"/>
    <w:rsid w:val="00656F3D"/>
    <w:rsid w:val="00660821"/>
    <w:rsid w:val="00660C6B"/>
    <w:rsid w:val="0066223D"/>
    <w:rsid w:val="006627B2"/>
    <w:rsid w:val="006661C9"/>
    <w:rsid w:val="00666955"/>
    <w:rsid w:val="00666D8C"/>
    <w:rsid w:val="00666EFE"/>
    <w:rsid w:val="006677BE"/>
    <w:rsid w:val="00667DAA"/>
    <w:rsid w:val="006721C6"/>
    <w:rsid w:val="006733D3"/>
    <w:rsid w:val="006738CA"/>
    <w:rsid w:val="00674922"/>
    <w:rsid w:val="0067493F"/>
    <w:rsid w:val="00674D1E"/>
    <w:rsid w:val="0067521A"/>
    <w:rsid w:val="00676053"/>
    <w:rsid w:val="0067648D"/>
    <w:rsid w:val="00681E12"/>
    <w:rsid w:val="00681F8D"/>
    <w:rsid w:val="00682D52"/>
    <w:rsid w:val="00682F1F"/>
    <w:rsid w:val="0068505E"/>
    <w:rsid w:val="006857E8"/>
    <w:rsid w:val="00690104"/>
    <w:rsid w:val="00690B02"/>
    <w:rsid w:val="00690F1B"/>
    <w:rsid w:val="00695638"/>
    <w:rsid w:val="0069662C"/>
    <w:rsid w:val="006A02DF"/>
    <w:rsid w:val="006A0E59"/>
    <w:rsid w:val="006A3872"/>
    <w:rsid w:val="006A3B48"/>
    <w:rsid w:val="006A5AB2"/>
    <w:rsid w:val="006A60EC"/>
    <w:rsid w:val="006A7367"/>
    <w:rsid w:val="006B0A3A"/>
    <w:rsid w:val="006B1794"/>
    <w:rsid w:val="006B17DA"/>
    <w:rsid w:val="006B3064"/>
    <w:rsid w:val="006B4BC8"/>
    <w:rsid w:val="006B56A5"/>
    <w:rsid w:val="006B579F"/>
    <w:rsid w:val="006B5EEB"/>
    <w:rsid w:val="006B66AD"/>
    <w:rsid w:val="006B7699"/>
    <w:rsid w:val="006C0D46"/>
    <w:rsid w:val="006C0EBB"/>
    <w:rsid w:val="006C1546"/>
    <w:rsid w:val="006C182B"/>
    <w:rsid w:val="006C2357"/>
    <w:rsid w:val="006C33BC"/>
    <w:rsid w:val="006C3A9E"/>
    <w:rsid w:val="006C41EC"/>
    <w:rsid w:val="006C43B9"/>
    <w:rsid w:val="006D2299"/>
    <w:rsid w:val="006D2C1A"/>
    <w:rsid w:val="006D43E5"/>
    <w:rsid w:val="006D5613"/>
    <w:rsid w:val="006D724C"/>
    <w:rsid w:val="006D738C"/>
    <w:rsid w:val="006D78B8"/>
    <w:rsid w:val="006E2227"/>
    <w:rsid w:val="006E4862"/>
    <w:rsid w:val="006E771C"/>
    <w:rsid w:val="006F103D"/>
    <w:rsid w:val="006F169C"/>
    <w:rsid w:val="006F39CF"/>
    <w:rsid w:val="00701BB7"/>
    <w:rsid w:val="00704321"/>
    <w:rsid w:val="00710220"/>
    <w:rsid w:val="007103B6"/>
    <w:rsid w:val="0071105A"/>
    <w:rsid w:val="00713842"/>
    <w:rsid w:val="007139B1"/>
    <w:rsid w:val="00714D66"/>
    <w:rsid w:val="00714DAA"/>
    <w:rsid w:val="00714F1E"/>
    <w:rsid w:val="00717518"/>
    <w:rsid w:val="007175E9"/>
    <w:rsid w:val="00717F79"/>
    <w:rsid w:val="00720584"/>
    <w:rsid w:val="0072085C"/>
    <w:rsid w:val="007224AE"/>
    <w:rsid w:val="007227D4"/>
    <w:rsid w:val="00723A8C"/>
    <w:rsid w:val="00723E93"/>
    <w:rsid w:val="007246C7"/>
    <w:rsid w:val="007254F9"/>
    <w:rsid w:val="00725FF2"/>
    <w:rsid w:val="00726498"/>
    <w:rsid w:val="00726A9E"/>
    <w:rsid w:val="00726F19"/>
    <w:rsid w:val="0073012E"/>
    <w:rsid w:val="00732667"/>
    <w:rsid w:val="007356CD"/>
    <w:rsid w:val="00736367"/>
    <w:rsid w:val="00737CC1"/>
    <w:rsid w:val="00737D2A"/>
    <w:rsid w:val="00740E3F"/>
    <w:rsid w:val="007458D9"/>
    <w:rsid w:val="00745F1F"/>
    <w:rsid w:val="00746117"/>
    <w:rsid w:val="007507A3"/>
    <w:rsid w:val="00751A18"/>
    <w:rsid w:val="00752CF8"/>
    <w:rsid w:val="007545E1"/>
    <w:rsid w:val="00754A91"/>
    <w:rsid w:val="007557FE"/>
    <w:rsid w:val="00756C57"/>
    <w:rsid w:val="00760B8F"/>
    <w:rsid w:val="00762A9A"/>
    <w:rsid w:val="00763436"/>
    <w:rsid w:val="00763CBB"/>
    <w:rsid w:val="00764EF1"/>
    <w:rsid w:val="0076694F"/>
    <w:rsid w:val="0076713D"/>
    <w:rsid w:val="007706D0"/>
    <w:rsid w:val="00771C2B"/>
    <w:rsid w:val="007721D4"/>
    <w:rsid w:val="0077371C"/>
    <w:rsid w:val="00773D1A"/>
    <w:rsid w:val="00775D3E"/>
    <w:rsid w:val="00775DD1"/>
    <w:rsid w:val="00777B73"/>
    <w:rsid w:val="00782034"/>
    <w:rsid w:val="00782739"/>
    <w:rsid w:val="00783914"/>
    <w:rsid w:val="00784D20"/>
    <w:rsid w:val="00785499"/>
    <w:rsid w:val="00786274"/>
    <w:rsid w:val="007871CA"/>
    <w:rsid w:val="00790522"/>
    <w:rsid w:val="00790691"/>
    <w:rsid w:val="0079247F"/>
    <w:rsid w:val="007932EB"/>
    <w:rsid w:val="00793C38"/>
    <w:rsid w:val="0079553C"/>
    <w:rsid w:val="007958F1"/>
    <w:rsid w:val="00795C09"/>
    <w:rsid w:val="00796F48"/>
    <w:rsid w:val="007A17F4"/>
    <w:rsid w:val="007A2393"/>
    <w:rsid w:val="007A6DA7"/>
    <w:rsid w:val="007B3342"/>
    <w:rsid w:val="007B79D1"/>
    <w:rsid w:val="007C2079"/>
    <w:rsid w:val="007C2B58"/>
    <w:rsid w:val="007C3546"/>
    <w:rsid w:val="007C3A91"/>
    <w:rsid w:val="007C47A1"/>
    <w:rsid w:val="007C5158"/>
    <w:rsid w:val="007C65A5"/>
    <w:rsid w:val="007D1087"/>
    <w:rsid w:val="007D2452"/>
    <w:rsid w:val="007D48EB"/>
    <w:rsid w:val="007D6237"/>
    <w:rsid w:val="007D650E"/>
    <w:rsid w:val="007E1DDC"/>
    <w:rsid w:val="007E4123"/>
    <w:rsid w:val="007E4489"/>
    <w:rsid w:val="007E4982"/>
    <w:rsid w:val="007E5188"/>
    <w:rsid w:val="007E6E8E"/>
    <w:rsid w:val="007E76B1"/>
    <w:rsid w:val="007F03FD"/>
    <w:rsid w:val="007F0FBB"/>
    <w:rsid w:val="007F37CF"/>
    <w:rsid w:val="007F393B"/>
    <w:rsid w:val="007F3981"/>
    <w:rsid w:val="007F5C66"/>
    <w:rsid w:val="007F6BAD"/>
    <w:rsid w:val="007F711B"/>
    <w:rsid w:val="007F718C"/>
    <w:rsid w:val="007F7EF4"/>
    <w:rsid w:val="008007A0"/>
    <w:rsid w:val="0080154F"/>
    <w:rsid w:val="00801981"/>
    <w:rsid w:val="00803E23"/>
    <w:rsid w:val="0080638C"/>
    <w:rsid w:val="00807311"/>
    <w:rsid w:val="00810D5D"/>
    <w:rsid w:val="00810D9E"/>
    <w:rsid w:val="00810E06"/>
    <w:rsid w:val="00811317"/>
    <w:rsid w:val="0081171D"/>
    <w:rsid w:val="0081278C"/>
    <w:rsid w:val="0081537F"/>
    <w:rsid w:val="00817EB0"/>
    <w:rsid w:val="00820D52"/>
    <w:rsid w:val="008240EE"/>
    <w:rsid w:val="00825203"/>
    <w:rsid w:val="00825369"/>
    <w:rsid w:val="00827503"/>
    <w:rsid w:val="00830308"/>
    <w:rsid w:val="008323E1"/>
    <w:rsid w:val="00833F3C"/>
    <w:rsid w:val="00834813"/>
    <w:rsid w:val="0084609E"/>
    <w:rsid w:val="00846428"/>
    <w:rsid w:val="0085009A"/>
    <w:rsid w:val="008526FD"/>
    <w:rsid w:val="008534DF"/>
    <w:rsid w:val="008536F8"/>
    <w:rsid w:val="00853F18"/>
    <w:rsid w:val="008549E7"/>
    <w:rsid w:val="00855C8A"/>
    <w:rsid w:val="008578D5"/>
    <w:rsid w:val="00861A87"/>
    <w:rsid w:val="0086210B"/>
    <w:rsid w:val="008630E1"/>
    <w:rsid w:val="00865101"/>
    <w:rsid w:val="00866A33"/>
    <w:rsid w:val="00866D9A"/>
    <w:rsid w:val="00866E1B"/>
    <w:rsid w:val="008671E2"/>
    <w:rsid w:val="00867554"/>
    <w:rsid w:val="00867C57"/>
    <w:rsid w:val="008701C2"/>
    <w:rsid w:val="00876416"/>
    <w:rsid w:val="008771EA"/>
    <w:rsid w:val="00877962"/>
    <w:rsid w:val="00883B59"/>
    <w:rsid w:val="00883F19"/>
    <w:rsid w:val="008843A1"/>
    <w:rsid w:val="00886CC7"/>
    <w:rsid w:val="0088757A"/>
    <w:rsid w:val="008875C2"/>
    <w:rsid w:val="00887C20"/>
    <w:rsid w:val="00892E54"/>
    <w:rsid w:val="00893541"/>
    <w:rsid w:val="0089488C"/>
    <w:rsid w:val="008A01D9"/>
    <w:rsid w:val="008A0EFC"/>
    <w:rsid w:val="008A1E29"/>
    <w:rsid w:val="008A23B8"/>
    <w:rsid w:val="008A3966"/>
    <w:rsid w:val="008A3DF8"/>
    <w:rsid w:val="008A5E6C"/>
    <w:rsid w:val="008A74A3"/>
    <w:rsid w:val="008A762E"/>
    <w:rsid w:val="008B05FD"/>
    <w:rsid w:val="008B1AC9"/>
    <w:rsid w:val="008B2B41"/>
    <w:rsid w:val="008B4995"/>
    <w:rsid w:val="008B49C6"/>
    <w:rsid w:val="008C035F"/>
    <w:rsid w:val="008C0DA3"/>
    <w:rsid w:val="008C2F67"/>
    <w:rsid w:val="008C37FB"/>
    <w:rsid w:val="008C5ABA"/>
    <w:rsid w:val="008C5E15"/>
    <w:rsid w:val="008C66A7"/>
    <w:rsid w:val="008C67BE"/>
    <w:rsid w:val="008C6A87"/>
    <w:rsid w:val="008D014A"/>
    <w:rsid w:val="008D10A0"/>
    <w:rsid w:val="008D23AF"/>
    <w:rsid w:val="008D283B"/>
    <w:rsid w:val="008D4D24"/>
    <w:rsid w:val="008D5041"/>
    <w:rsid w:val="008D5837"/>
    <w:rsid w:val="008D5C84"/>
    <w:rsid w:val="008D5EE9"/>
    <w:rsid w:val="008D6376"/>
    <w:rsid w:val="008D69B1"/>
    <w:rsid w:val="008D73C4"/>
    <w:rsid w:val="008E42E1"/>
    <w:rsid w:val="008E4393"/>
    <w:rsid w:val="008E72F2"/>
    <w:rsid w:val="008F057F"/>
    <w:rsid w:val="008F07DF"/>
    <w:rsid w:val="008F0801"/>
    <w:rsid w:val="008F1585"/>
    <w:rsid w:val="008F1D49"/>
    <w:rsid w:val="008F23AD"/>
    <w:rsid w:val="008F349C"/>
    <w:rsid w:val="008F4F0C"/>
    <w:rsid w:val="008F61F6"/>
    <w:rsid w:val="009030E8"/>
    <w:rsid w:val="00903F1F"/>
    <w:rsid w:val="00904AF1"/>
    <w:rsid w:val="009103F6"/>
    <w:rsid w:val="009106B2"/>
    <w:rsid w:val="00910DA4"/>
    <w:rsid w:val="0091361E"/>
    <w:rsid w:val="009138A0"/>
    <w:rsid w:val="00914D29"/>
    <w:rsid w:val="0092271D"/>
    <w:rsid w:val="00922916"/>
    <w:rsid w:val="0092317A"/>
    <w:rsid w:val="00923D98"/>
    <w:rsid w:val="00924BF3"/>
    <w:rsid w:val="009252C2"/>
    <w:rsid w:val="00926325"/>
    <w:rsid w:val="0092633A"/>
    <w:rsid w:val="0092742C"/>
    <w:rsid w:val="00934683"/>
    <w:rsid w:val="009378DC"/>
    <w:rsid w:val="00942763"/>
    <w:rsid w:val="009428FC"/>
    <w:rsid w:val="0094379C"/>
    <w:rsid w:val="00943B41"/>
    <w:rsid w:val="009447C1"/>
    <w:rsid w:val="009455B3"/>
    <w:rsid w:val="00945E36"/>
    <w:rsid w:val="00950E88"/>
    <w:rsid w:val="0095338E"/>
    <w:rsid w:val="00953702"/>
    <w:rsid w:val="00953C6B"/>
    <w:rsid w:val="00954F57"/>
    <w:rsid w:val="00955CEB"/>
    <w:rsid w:val="0095668D"/>
    <w:rsid w:val="00957B18"/>
    <w:rsid w:val="009608DC"/>
    <w:rsid w:val="009610FA"/>
    <w:rsid w:val="00964C52"/>
    <w:rsid w:val="00966C83"/>
    <w:rsid w:val="0097170C"/>
    <w:rsid w:val="00971E50"/>
    <w:rsid w:val="00973A19"/>
    <w:rsid w:val="00974F22"/>
    <w:rsid w:val="00975EA4"/>
    <w:rsid w:val="009764DB"/>
    <w:rsid w:val="00976632"/>
    <w:rsid w:val="00980C22"/>
    <w:rsid w:val="00980CDE"/>
    <w:rsid w:val="00980E12"/>
    <w:rsid w:val="00981AB2"/>
    <w:rsid w:val="00985A42"/>
    <w:rsid w:val="00986CB9"/>
    <w:rsid w:val="009870BA"/>
    <w:rsid w:val="009934E5"/>
    <w:rsid w:val="009A03FE"/>
    <w:rsid w:val="009A26EE"/>
    <w:rsid w:val="009A3B9A"/>
    <w:rsid w:val="009A4F6D"/>
    <w:rsid w:val="009A5661"/>
    <w:rsid w:val="009A5F0E"/>
    <w:rsid w:val="009A663A"/>
    <w:rsid w:val="009B13CE"/>
    <w:rsid w:val="009B36B3"/>
    <w:rsid w:val="009B4E3A"/>
    <w:rsid w:val="009B5976"/>
    <w:rsid w:val="009B6E8C"/>
    <w:rsid w:val="009C2B2A"/>
    <w:rsid w:val="009C32EE"/>
    <w:rsid w:val="009C3D44"/>
    <w:rsid w:val="009C429E"/>
    <w:rsid w:val="009C5880"/>
    <w:rsid w:val="009C5CD7"/>
    <w:rsid w:val="009D13EA"/>
    <w:rsid w:val="009D597B"/>
    <w:rsid w:val="009D71AB"/>
    <w:rsid w:val="009E0AEE"/>
    <w:rsid w:val="009E0D41"/>
    <w:rsid w:val="009E687D"/>
    <w:rsid w:val="009F366B"/>
    <w:rsid w:val="009F41BC"/>
    <w:rsid w:val="00A0077C"/>
    <w:rsid w:val="00A02502"/>
    <w:rsid w:val="00A02CDE"/>
    <w:rsid w:val="00A0305C"/>
    <w:rsid w:val="00A030CD"/>
    <w:rsid w:val="00A0378D"/>
    <w:rsid w:val="00A045CC"/>
    <w:rsid w:val="00A047BF"/>
    <w:rsid w:val="00A0596B"/>
    <w:rsid w:val="00A06414"/>
    <w:rsid w:val="00A06A71"/>
    <w:rsid w:val="00A07B40"/>
    <w:rsid w:val="00A11F17"/>
    <w:rsid w:val="00A12C8E"/>
    <w:rsid w:val="00A13F7D"/>
    <w:rsid w:val="00A157A9"/>
    <w:rsid w:val="00A171D2"/>
    <w:rsid w:val="00A1765A"/>
    <w:rsid w:val="00A176C9"/>
    <w:rsid w:val="00A17D32"/>
    <w:rsid w:val="00A2208A"/>
    <w:rsid w:val="00A22153"/>
    <w:rsid w:val="00A2323D"/>
    <w:rsid w:val="00A24633"/>
    <w:rsid w:val="00A25442"/>
    <w:rsid w:val="00A2547C"/>
    <w:rsid w:val="00A30992"/>
    <w:rsid w:val="00A31CE7"/>
    <w:rsid w:val="00A333CA"/>
    <w:rsid w:val="00A33E7D"/>
    <w:rsid w:val="00A3591A"/>
    <w:rsid w:val="00A36260"/>
    <w:rsid w:val="00A415A7"/>
    <w:rsid w:val="00A41E9B"/>
    <w:rsid w:val="00A46609"/>
    <w:rsid w:val="00A46930"/>
    <w:rsid w:val="00A47872"/>
    <w:rsid w:val="00A54694"/>
    <w:rsid w:val="00A55DCA"/>
    <w:rsid w:val="00A55E39"/>
    <w:rsid w:val="00A56E2D"/>
    <w:rsid w:val="00A60EC6"/>
    <w:rsid w:val="00A62037"/>
    <w:rsid w:val="00A62F2A"/>
    <w:rsid w:val="00A64B58"/>
    <w:rsid w:val="00A64BE6"/>
    <w:rsid w:val="00A65932"/>
    <w:rsid w:val="00A65CCE"/>
    <w:rsid w:val="00A66646"/>
    <w:rsid w:val="00A71AA9"/>
    <w:rsid w:val="00A728D6"/>
    <w:rsid w:val="00A733DC"/>
    <w:rsid w:val="00A73EA5"/>
    <w:rsid w:val="00A7792E"/>
    <w:rsid w:val="00A82654"/>
    <w:rsid w:val="00A82AF2"/>
    <w:rsid w:val="00A837EA"/>
    <w:rsid w:val="00A84528"/>
    <w:rsid w:val="00A84951"/>
    <w:rsid w:val="00A85A5E"/>
    <w:rsid w:val="00A91B6F"/>
    <w:rsid w:val="00A924D0"/>
    <w:rsid w:val="00A927EB"/>
    <w:rsid w:val="00A93B45"/>
    <w:rsid w:val="00A95617"/>
    <w:rsid w:val="00A97A5F"/>
    <w:rsid w:val="00A97B86"/>
    <w:rsid w:val="00AA1E9C"/>
    <w:rsid w:val="00AA3DFC"/>
    <w:rsid w:val="00AA3F82"/>
    <w:rsid w:val="00AA5F1E"/>
    <w:rsid w:val="00AA6C9F"/>
    <w:rsid w:val="00AB18AA"/>
    <w:rsid w:val="00AB325F"/>
    <w:rsid w:val="00AB417D"/>
    <w:rsid w:val="00AB4193"/>
    <w:rsid w:val="00AB58FA"/>
    <w:rsid w:val="00AB6E5F"/>
    <w:rsid w:val="00AC086D"/>
    <w:rsid w:val="00AC08BA"/>
    <w:rsid w:val="00AC2445"/>
    <w:rsid w:val="00AC38BF"/>
    <w:rsid w:val="00AC464F"/>
    <w:rsid w:val="00AC4E58"/>
    <w:rsid w:val="00AC5161"/>
    <w:rsid w:val="00AC640B"/>
    <w:rsid w:val="00AD02D7"/>
    <w:rsid w:val="00AD053B"/>
    <w:rsid w:val="00AD0E7E"/>
    <w:rsid w:val="00AD1A52"/>
    <w:rsid w:val="00AD2D75"/>
    <w:rsid w:val="00AD387F"/>
    <w:rsid w:val="00AD3F83"/>
    <w:rsid w:val="00AD53E1"/>
    <w:rsid w:val="00AE0D5F"/>
    <w:rsid w:val="00AE2248"/>
    <w:rsid w:val="00AE38A2"/>
    <w:rsid w:val="00AE5296"/>
    <w:rsid w:val="00AE5578"/>
    <w:rsid w:val="00AE6C8B"/>
    <w:rsid w:val="00AF0FBC"/>
    <w:rsid w:val="00AF2984"/>
    <w:rsid w:val="00AF4328"/>
    <w:rsid w:val="00AF6BF2"/>
    <w:rsid w:val="00AF7113"/>
    <w:rsid w:val="00AF77D7"/>
    <w:rsid w:val="00B01C3C"/>
    <w:rsid w:val="00B02BDB"/>
    <w:rsid w:val="00B03488"/>
    <w:rsid w:val="00B0439B"/>
    <w:rsid w:val="00B05395"/>
    <w:rsid w:val="00B0651B"/>
    <w:rsid w:val="00B1023E"/>
    <w:rsid w:val="00B11045"/>
    <w:rsid w:val="00B12601"/>
    <w:rsid w:val="00B1425F"/>
    <w:rsid w:val="00B1780F"/>
    <w:rsid w:val="00B2031C"/>
    <w:rsid w:val="00B21790"/>
    <w:rsid w:val="00B22391"/>
    <w:rsid w:val="00B236BB"/>
    <w:rsid w:val="00B23834"/>
    <w:rsid w:val="00B2711A"/>
    <w:rsid w:val="00B27419"/>
    <w:rsid w:val="00B30456"/>
    <w:rsid w:val="00B323B0"/>
    <w:rsid w:val="00B3358E"/>
    <w:rsid w:val="00B41A94"/>
    <w:rsid w:val="00B426EC"/>
    <w:rsid w:val="00B43635"/>
    <w:rsid w:val="00B4699E"/>
    <w:rsid w:val="00B4730C"/>
    <w:rsid w:val="00B51683"/>
    <w:rsid w:val="00B55FEB"/>
    <w:rsid w:val="00B56595"/>
    <w:rsid w:val="00B56782"/>
    <w:rsid w:val="00B56F9D"/>
    <w:rsid w:val="00B57504"/>
    <w:rsid w:val="00B577A1"/>
    <w:rsid w:val="00B610B4"/>
    <w:rsid w:val="00B61922"/>
    <w:rsid w:val="00B6374D"/>
    <w:rsid w:val="00B63793"/>
    <w:rsid w:val="00B65600"/>
    <w:rsid w:val="00B659A0"/>
    <w:rsid w:val="00B7076A"/>
    <w:rsid w:val="00B727A1"/>
    <w:rsid w:val="00B80DCE"/>
    <w:rsid w:val="00B83099"/>
    <w:rsid w:val="00B853A2"/>
    <w:rsid w:val="00B86B90"/>
    <w:rsid w:val="00B87902"/>
    <w:rsid w:val="00B91818"/>
    <w:rsid w:val="00B91AB7"/>
    <w:rsid w:val="00B91E2C"/>
    <w:rsid w:val="00B94357"/>
    <w:rsid w:val="00B94E12"/>
    <w:rsid w:val="00B94F28"/>
    <w:rsid w:val="00B961A1"/>
    <w:rsid w:val="00B970F0"/>
    <w:rsid w:val="00B97902"/>
    <w:rsid w:val="00BA0408"/>
    <w:rsid w:val="00BA15FF"/>
    <w:rsid w:val="00BA3C0B"/>
    <w:rsid w:val="00BA43EE"/>
    <w:rsid w:val="00BA49F9"/>
    <w:rsid w:val="00BA728D"/>
    <w:rsid w:val="00BA79FD"/>
    <w:rsid w:val="00BA7B04"/>
    <w:rsid w:val="00BB06C0"/>
    <w:rsid w:val="00BB06DD"/>
    <w:rsid w:val="00BB0E1E"/>
    <w:rsid w:val="00BB254E"/>
    <w:rsid w:val="00BB3811"/>
    <w:rsid w:val="00BB3F42"/>
    <w:rsid w:val="00BB43A5"/>
    <w:rsid w:val="00BB4CA6"/>
    <w:rsid w:val="00BB7DBD"/>
    <w:rsid w:val="00BC19F9"/>
    <w:rsid w:val="00BC1B44"/>
    <w:rsid w:val="00BC3FAA"/>
    <w:rsid w:val="00BC544B"/>
    <w:rsid w:val="00BD0BF1"/>
    <w:rsid w:val="00BD1697"/>
    <w:rsid w:val="00BD3F99"/>
    <w:rsid w:val="00BD4200"/>
    <w:rsid w:val="00BD6609"/>
    <w:rsid w:val="00BD71E3"/>
    <w:rsid w:val="00BE117A"/>
    <w:rsid w:val="00BE15D0"/>
    <w:rsid w:val="00BE1870"/>
    <w:rsid w:val="00BE1BFF"/>
    <w:rsid w:val="00BE2179"/>
    <w:rsid w:val="00BE2503"/>
    <w:rsid w:val="00BE2810"/>
    <w:rsid w:val="00BE2E42"/>
    <w:rsid w:val="00BE4470"/>
    <w:rsid w:val="00BE7413"/>
    <w:rsid w:val="00BE74B1"/>
    <w:rsid w:val="00BF2889"/>
    <w:rsid w:val="00BF2EDD"/>
    <w:rsid w:val="00BF3CB9"/>
    <w:rsid w:val="00BF3E44"/>
    <w:rsid w:val="00BF44F3"/>
    <w:rsid w:val="00BF4636"/>
    <w:rsid w:val="00BF4D53"/>
    <w:rsid w:val="00BF5746"/>
    <w:rsid w:val="00BF7081"/>
    <w:rsid w:val="00C00298"/>
    <w:rsid w:val="00C0535F"/>
    <w:rsid w:val="00C072E5"/>
    <w:rsid w:val="00C12AFA"/>
    <w:rsid w:val="00C14281"/>
    <w:rsid w:val="00C14B42"/>
    <w:rsid w:val="00C15A5D"/>
    <w:rsid w:val="00C16BD0"/>
    <w:rsid w:val="00C16D27"/>
    <w:rsid w:val="00C16EA5"/>
    <w:rsid w:val="00C17B0C"/>
    <w:rsid w:val="00C214EE"/>
    <w:rsid w:val="00C2350C"/>
    <w:rsid w:val="00C2576F"/>
    <w:rsid w:val="00C309AF"/>
    <w:rsid w:val="00C3281B"/>
    <w:rsid w:val="00C330C2"/>
    <w:rsid w:val="00C3318A"/>
    <w:rsid w:val="00C33C1D"/>
    <w:rsid w:val="00C3486F"/>
    <w:rsid w:val="00C36604"/>
    <w:rsid w:val="00C4006E"/>
    <w:rsid w:val="00C40EA4"/>
    <w:rsid w:val="00C41E52"/>
    <w:rsid w:val="00C420E7"/>
    <w:rsid w:val="00C4462B"/>
    <w:rsid w:val="00C470C1"/>
    <w:rsid w:val="00C5089C"/>
    <w:rsid w:val="00C5281F"/>
    <w:rsid w:val="00C52A1C"/>
    <w:rsid w:val="00C53DE6"/>
    <w:rsid w:val="00C54195"/>
    <w:rsid w:val="00C543AC"/>
    <w:rsid w:val="00C55119"/>
    <w:rsid w:val="00C567DB"/>
    <w:rsid w:val="00C569B2"/>
    <w:rsid w:val="00C570C4"/>
    <w:rsid w:val="00C571DC"/>
    <w:rsid w:val="00C60748"/>
    <w:rsid w:val="00C609A7"/>
    <w:rsid w:val="00C6233A"/>
    <w:rsid w:val="00C62BA4"/>
    <w:rsid w:val="00C644F1"/>
    <w:rsid w:val="00C64792"/>
    <w:rsid w:val="00C67627"/>
    <w:rsid w:val="00C67C20"/>
    <w:rsid w:val="00C67D52"/>
    <w:rsid w:val="00C71B03"/>
    <w:rsid w:val="00C7338F"/>
    <w:rsid w:val="00C73928"/>
    <w:rsid w:val="00C7465D"/>
    <w:rsid w:val="00C80091"/>
    <w:rsid w:val="00C827CB"/>
    <w:rsid w:val="00C83A93"/>
    <w:rsid w:val="00C84BD8"/>
    <w:rsid w:val="00C85785"/>
    <w:rsid w:val="00C876BE"/>
    <w:rsid w:val="00C87EF5"/>
    <w:rsid w:val="00C921C4"/>
    <w:rsid w:val="00C96612"/>
    <w:rsid w:val="00C96E58"/>
    <w:rsid w:val="00C96EDD"/>
    <w:rsid w:val="00CA04B9"/>
    <w:rsid w:val="00CA0CC1"/>
    <w:rsid w:val="00CA12B4"/>
    <w:rsid w:val="00CA2CCB"/>
    <w:rsid w:val="00CA2F29"/>
    <w:rsid w:val="00CA4531"/>
    <w:rsid w:val="00CA4ED5"/>
    <w:rsid w:val="00CA56F3"/>
    <w:rsid w:val="00CB2368"/>
    <w:rsid w:val="00CB52EA"/>
    <w:rsid w:val="00CB60D8"/>
    <w:rsid w:val="00CB6B8A"/>
    <w:rsid w:val="00CB7487"/>
    <w:rsid w:val="00CC0B95"/>
    <w:rsid w:val="00CC1F9C"/>
    <w:rsid w:val="00CC2088"/>
    <w:rsid w:val="00CC267E"/>
    <w:rsid w:val="00CC30FD"/>
    <w:rsid w:val="00CC4825"/>
    <w:rsid w:val="00CC5C3A"/>
    <w:rsid w:val="00CC7ACF"/>
    <w:rsid w:val="00CD23E2"/>
    <w:rsid w:val="00CD40AB"/>
    <w:rsid w:val="00CD40C2"/>
    <w:rsid w:val="00CD4829"/>
    <w:rsid w:val="00CD60B3"/>
    <w:rsid w:val="00CD6A62"/>
    <w:rsid w:val="00CE1164"/>
    <w:rsid w:val="00CE1369"/>
    <w:rsid w:val="00CE1E8B"/>
    <w:rsid w:val="00CE1F06"/>
    <w:rsid w:val="00CE2302"/>
    <w:rsid w:val="00CE2E5F"/>
    <w:rsid w:val="00CE3383"/>
    <w:rsid w:val="00CE3C05"/>
    <w:rsid w:val="00CE5E0B"/>
    <w:rsid w:val="00CE6693"/>
    <w:rsid w:val="00CE68B5"/>
    <w:rsid w:val="00CE6919"/>
    <w:rsid w:val="00CE7696"/>
    <w:rsid w:val="00CE7BE9"/>
    <w:rsid w:val="00CF049B"/>
    <w:rsid w:val="00CF08F5"/>
    <w:rsid w:val="00CF09FE"/>
    <w:rsid w:val="00CF0E02"/>
    <w:rsid w:val="00CF0EAF"/>
    <w:rsid w:val="00CF1100"/>
    <w:rsid w:val="00CF1819"/>
    <w:rsid w:val="00CF24D1"/>
    <w:rsid w:val="00CF2BD2"/>
    <w:rsid w:val="00CF3007"/>
    <w:rsid w:val="00CF30E1"/>
    <w:rsid w:val="00CF71D3"/>
    <w:rsid w:val="00D013BA"/>
    <w:rsid w:val="00D03513"/>
    <w:rsid w:val="00D03D1E"/>
    <w:rsid w:val="00D07ECF"/>
    <w:rsid w:val="00D106DA"/>
    <w:rsid w:val="00D11646"/>
    <w:rsid w:val="00D1239E"/>
    <w:rsid w:val="00D14C07"/>
    <w:rsid w:val="00D15352"/>
    <w:rsid w:val="00D17045"/>
    <w:rsid w:val="00D17FE0"/>
    <w:rsid w:val="00D20962"/>
    <w:rsid w:val="00D2242D"/>
    <w:rsid w:val="00D23371"/>
    <w:rsid w:val="00D2796E"/>
    <w:rsid w:val="00D325BD"/>
    <w:rsid w:val="00D332E7"/>
    <w:rsid w:val="00D33BDF"/>
    <w:rsid w:val="00D33C96"/>
    <w:rsid w:val="00D33E7B"/>
    <w:rsid w:val="00D36FB7"/>
    <w:rsid w:val="00D37A6B"/>
    <w:rsid w:val="00D37C0F"/>
    <w:rsid w:val="00D400E6"/>
    <w:rsid w:val="00D40EB3"/>
    <w:rsid w:val="00D40FDE"/>
    <w:rsid w:val="00D4215D"/>
    <w:rsid w:val="00D43D97"/>
    <w:rsid w:val="00D43DF4"/>
    <w:rsid w:val="00D448BB"/>
    <w:rsid w:val="00D472CD"/>
    <w:rsid w:val="00D47D31"/>
    <w:rsid w:val="00D52177"/>
    <w:rsid w:val="00D53514"/>
    <w:rsid w:val="00D5369F"/>
    <w:rsid w:val="00D53930"/>
    <w:rsid w:val="00D5462E"/>
    <w:rsid w:val="00D548D4"/>
    <w:rsid w:val="00D57DBF"/>
    <w:rsid w:val="00D60388"/>
    <w:rsid w:val="00D63E40"/>
    <w:rsid w:val="00D64B2D"/>
    <w:rsid w:val="00D65F78"/>
    <w:rsid w:val="00D66BEB"/>
    <w:rsid w:val="00D7043D"/>
    <w:rsid w:val="00D75683"/>
    <w:rsid w:val="00D76654"/>
    <w:rsid w:val="00D815A9"/>
    <w:rsid w:val="00D8178C"/>
    <w:rsid w:val="00D81D55"/>
    <w:rsid w:val="00D826AE"/>
    <w:rsid w:val="00D82881"/>
    <w:rsid w:val="00D82CE4"/>
    <w:rsid w:val="00D86439"/>
    <w:rsid w:val="00D87F73"/>
    <w:rsid w:val="00D90501"/>
    <w:rsid w:val="00D914E1"/>
    <w:rsid w:val="00D91677"/>
    <w:rsid w:val="00D91DFF"/>
    <w:rsid w:val="00D92ED4"/>
    <w:rsid w:val="00D930AB"/>
    <w:rsid w:val="00D937E5"/>
    <w:rsid w:val="00D945C6"/>
    <w:rsid w:val="00D94CE3"/>
    <w:rsid w:val="00D94F15"/>
    <w:rsid w:val="00D95215"/>
    <w:rsid w:val="00D96763"/>
    <w:rsid w:val="00DA1358"/>
    <w:rsid w:val="00DA21D0"/>
    <w:rsid w:val="00DA32CE"/>
    <w:rsid w:val="00DA5251"/>
    <w:rsid w:val="00DA52E1"/>
    <w:rsid w:val="00DB25AE"/>
    <w:rsid w:val="00DB38CD"/>
    <w:rsid w:val="00DB530A"/>
    <w:rsid w:val="00DB69A2"/>
    <w:rsid w:val="00DB6A90"/>
    <w:rsid w:val="00DB6F5E"/>
    <w:rsid w:val="00DB7E48"/>
    <w:rsid w:val="00DC00C8"/>
    <w:rsid w:val="00DC10D8"/>
    <w:rsid w:val="00DC14E2"/>
    <w:rsid w:val="00DC210C"/>
    <w:rsid w:val="00DC2EA2"/>
    <w:rsid w:val="00DC3ADA"/>
    <w:rsid w:val="00DC3F4E"/>
    <w:rsid w:val="00DC56BE"/>
    <w:rsid w:val="00DC7963"/>
    <w:rsid w:val="00DD1473"/>
    <w:rsid w:val="00DD1BEE"/>
    <w:rsid w:val="00DD254F"/>
    <w:rsid w:val="00DD3A19"/>
    <w:rsid w:val="00DD7801"/>
    <w:rsid w:val="00DE0E10"/>
    <w:rsid w:val="00DE16BF"/>
    <w:rsid w:val="00DE1B33"/>
    <w:rsid w:val="00DE33D4"/>
    <w:rsid w:val="00DE3B62"/>
    <w:rsid w:val="00DE6162"/>
    <w:rsid w:val="00DE7280"/>
    <w:rsid w:val="00DE7B0D"/>
    <w:rsid w:val="00DE7E86"/>
    <w:rsid w:val="00DF1380"/>
    <w:rsid w:val="00DF43B0"/>
    <w:rsid w:val="00E002DE"/>
    <w:rsid w:val="00E0148A"/>
    <w:rsid w:val="00E014C6"/>
    <w:rsid w:val="00E01776"/>
    <w:rsid w:val="00E01C9F"/>
    <w:rsid w:val="00E01E62"/>
    <w:rsid w:val="00E03331"/>
    <w:rsid w:val="00E04AB0"/>
    <w:rsid w:val="00E0738B"/>
    <w:rsid w:val="00E075A4"/>
    <w:rsid w:val="00E10016"/>
    <w:rsid w:val="00E10F5E"/>
    <w:rsid w:val="00E130D1"/>
    <w:rsid w:val="00E16067"/>
    <w:rsid w:val="00E16674"/>
    <w:rsid w:val="00E17460"/>
    <w:rsid w:val="00E17F47"/>
    <w:rsid w:val="00E22480"/>
    <w:rsid w:val="00E23188"/>
    <w:rsid w:val="00E23E02"/>
    <w:rsid w:val="00E23F5C"/>
    <w:rsid w:val="00E26F3A"/>
    <w:rsid w:val="00E31117"/>
    <w:rsid w:val="00E311CE"/>
    <w:rsid w:val="00E32D07"/>
    <w:rsid w:val="00E349D0"/>
    <w:rsid w:val="00E35393"/>
    <w:rsid w:val="00E356BC"/>
    <w:rsid w:val="00E4097C"/>
    <w:rsid w:val="00E41F4D"/>
    <w:rsid w:val="00E4331F"/>
    <w:rsid w:val="00E43C58"/>
    <w:rsid w:val="00E44183"/>
    <w:rsid w:val="00E45588"/>
    <w:rsid w:val="00E5268A"/>
    <w:rsid w:val="00E52B77"/>
    <w:rsid w:val="00E5418C"/>
    <w:rsid w:val="00E54756"/>
    <w:rsid w:val="00E56AF6"/>
    <w:rsid w:val="00E57538"/>
    <w:rsid w:val="00E57B93"/>
    <w:rsid w:val="00E601EE"/>
    <w:rsid w:val="00E612A2"/>
    <w:rsid w:val="00E62306"/>
    <w:rsid w:val="00E63EE0"/>
    <w:rsid w:val="00E666E2"/>
    <w:rsid w:val="00E67207"/>
    <w:rsid w:val="00E7252A"/>
    <w:rsid w:val="00E7258F"/>
    <w:rsid w:val="00E73C43"/>
    <w:rsid w:val="00E74555"/>
    <w:rsid w:val="00E76A63"/>
    <w:rsid w:val="00E77352"/>
    <w:rsid w:val="00E77F51"/>
    <w:rsid w:val="00E821D9"/>
    <w:rsid w:val="00E8274C"/>
    <w:rsid w:val="00E84D46"/>
    <w:rsid w:val="00E86CF0"/>
    <w:rsid w:val="00E90A50"/>
    <w:rsid w:val="00E91C75"/>
    <w:rsid w:val="00E92D02"/>
    <w:rsid w:val="00E933E4"/>
    <w:rsid w:val="00E957E0"/>
    <w:rsid w:val="00E971DF"/>
    <w:rsid w:val="00EA082B"/>
    <w:rsid w:val="00EA0BEE"/>
    <w:rsid w:val="00EA4747"/>
    <w:rsid w:val="00EA56A2"/>
    <w:rsid w:val="00EA58D1"/>
    <w:rsid w:val="00EA5E53"/>
    <w:rsid w:val="00EA723D"/>
    <w:rsid w:val="00EB043C"/>
    <w:rsid w:val="00EB20CF"/>
    <w:rsid w:val="00EB5AD9"/>
    <w:rsid w:val="00EB5CDB"/>
    <w:rsid w:val="00EB5E89"/>
    <w:rsid w:val="00EB6A36"/>
    <w:rsid w:val="00EB6C9E"/>
    <w:rsid w:val="00EB7056"/>
    <w:rsid w:val="00EC20D2"/>
    <w:rsid w:val="00EC27E2"/>
    <w:rsid w:val="00EC4201"/>
    <w:rsid w:val="00EC55F7"/>
    <w:rsid w:val="00EC6156"/>
    <w:rsid w:val="00EC67E1"/>
    <w:rsid w:val="00ED07AF"/>
    <w:rsid w:val="00ED0BF9"/>
    <w:rsid w:val="00ED5355"/>
    <w:rsid w:val="00ED6221"/>
    <w:rsid w:val="00ED76F5"/>
    <w:rsid w:val="00EE12F6"/>
    <w:rsid w:val="00EE1378"/>
    <w:rsid w:val="00EE1C1E"/>
    <w:rsid w:val="00EE20F2"/>
    <w:rsid w:val="00EE287C"/>
    <w:rsid w:val="00EE4B91"/>
    <w:rsid w:val="00EE5BCE"/>
    <w:rsid w:val="00EE6F59"/>
    <w:rsid w:val="00EE715E"/>
    <w:rsid w:val="00EF1BF5"/>
    <w:rsid w:val="00EF2F5A"/>
    <w:rsid w:val="00EF4750"/>
    <w:rsid w:val="00EF4983"/>
    <w:rsid w:val="00EF55F2"/>
    <w:rsid w:val="00EF6E36"/>
    <w:rsid w:val="00EF72B3"/>
    <w:rsid w:val="00EF7604"/>
    <w:rsid w:val="00EF762A"/>
    <w:rsid w:val="00EF76BF"/>
    <w:rsid w:val="00F00480"/>
    <w:rsid w:val="00F0081E"/>
    <w:rsid w:val="00F050B9"/>
    <w:rsid w:val="00F06029"/>
    <w:rsid w:val="00F11954"/>
    <w:rsid w:val="00F120C7"/>
    <w:rsid w:val="00F12D3B"/>
    <w:rsid w:val="00F14BF5"/>
    <w:rsid w:val="00F151C5"/>
    <w:rsid w:val="00F15D00"/>
    <w:rsid w:val="00F17D17"/>
    <w:rsid w:val="00F20EB7"/>
    <w:rsid w:val="00F212C4"/>
    <w:rsid w:val="00F21542"/>
    <w:rsid w:val="00F22705"/>
    <w:rsid w:val="00F25029"/>
    <w:rsid w:val="00F266E0"/>
    <w:rsid w:val="00F271C0"/>
    <w:rsid w:val="00F27291"/>
    <w:rsid w:val="00F33CA4"/>
    <w:rsid w:val="00F34D7A"/>
    <w:rsid w:val="00F403CB"/>
    <w:rsid w:val="00F40FD8"/>
    <w:rsid w:val="00F43038"/>
    <w:rsid w:val="00F44539"/>
    <w:rsid w:val="00F44CD8"/>
    <w:rsid w:val="00F5284C"/>
    <w:rsid w:val="00F5321C"/>
    <w:rsid w:val="00F53306"/>
    <w:rsid w:val="00F54748"/>
    <w:rsid w:val="00F61154"/>
    <w:rsid w:val="00F612D3"/>
    <w:rsid w:val="00F6293F"/>
    <w:rsid w:val="00F63181"/>
    <w:rsid w:val="00F6326C"/>
    <w:rsid w:val="00F6391C"/>
    <w:rsid w:val="00F64958"/>
    <w:rsid w:val="00F649A6"/>
    <w:rsid w:val="00F65D06"/>
    <w:rsid w:val="00F65FE4"/>
    <w:rsid w:val="00F67F61"/>
    <w:rsid w:val="00F72349"/>
    <w:rsid w:val="00F74AD2"/>
    <w:rsid w:val="00F750E9"/>
    <w:rsid w:val="00F7566A"/>
    <w:rsid w:val="00F802DF"/>
    <w:rsid w:val="00F802E8"/>
    <w:rsid w:val="00F811B7"/>
    <w:rsid w:val="00F816F7"/>
    <w:rsid w:val="00F83F1C"/>
    <w:rsid w:val="00F85D49"/>
    <w:rsid w:val="00F85E8D"/>
    <w:rsid w:val="00F867E1"/>
    <w:rsid w:val="00F86F28"/>
    <w:rsid w:val="00F901A9"/>
    <w:rsid w:val="00F91322"/>
    <w:rsid w:val="00F919A3"/>
    <w:rsid w:val="00F93396"/>
    <w:rsid w:val="00F937E9"/>
    <w:rsid w:val="00F9446B"/>
    <w:rsid w:val="00FA02A4"/>
    <w:rsid w:val="00FA1BB8"/>
    <w:rsid w:val="00FA3695"/>
    <w:rsid w:val="00FA66CC"/>
    <w:rsid w:val="00FA72B7"/>
    <w:rsid w:val="00FB0DC1"/>
    <w:rsid w:val="00FB0E25"/>
    <w:rsid w:val="00FB3A5A"/>
    <w:rsid w:val="00FB4464"/>
    <w:rsid w:val="00FB57A6"/>
    <w:rsid w:val="00FB582A"/>
    <w:rsid w:val="00FB65E4"/>
    <w:rsid w:val="00FB6E57"/>
    <w:rsid w:val="00FB7034"/>
    <w:rsid w:val="00FC071A"/>
    <w:rsid w:val="00FC1AAC"/>
    <w:rsid w:val="00FD0981"/>
    <w:rsid w:val="00FD0DB8"/>
    <w:rsid w:val="00FD0EB9"/>
    <w:rsid w:val="00FD13D7"/>
    <w:rsid w:val="00FD1412"/>
    <w:rsid w:val="00FD2079"/>
    <w:rsid w:val="00FD2477"/>
    <w:rsid w:val="00FD47DE"/>
    <w:rsid w:val="00FD4E94"/>
    <w:rsid w:val="00FD5076"/>
    <w:rsid w:val="00FD6053"/>
    <w:rsid w:val="00FD6128"/>
    <w:rsid w:val="00FD7293"/>
    <w:rsid w:val="00FE045E"/>
    <w:rsid w:val="00FE0778"/>
    <w:rsid w:val="00FE21D4"/>
    <w:rsid w:val="00FE3ABD"/>
    <w:rsid w:val="00FF135D"/>
    <w:rsid w:val="00FF204C"/>
    <w:rsid w:val="00FF2E4B"/>
    <w:rsid w:val="00FF529E"/>
    <w:rsid w:val="00FF5DB1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B8"/>
  </w:style>
  <w:style w:type="paragraph" w:styleId="2">
    <w:name w:val="heading 2"/>
    <w:basedOn w:val="a"/>
    <w:link w:val="20"/>
    <w:uiPriority w:val="9"/>
    <w:qFormat/>
    <w:rsid w:val="00397AB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7AB8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97AB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8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1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71CA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871CA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929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B8"/>
  </w:style>
  <w:style w:type="paragraph" w:styleId="2">
    <w:name w:val="heading 2"/>
    <w:basedOn w:val="a"/>
    <w:link w:val="20"/>
    <w:uiPriority w:val="9"/>
    <w:qFormat/>
    <w:rsid w:val="00397AB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7AB8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97AB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8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1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71CA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871CA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929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470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97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21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28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78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04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27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938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271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917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164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46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37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25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14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2022-11-14T13:09:00Z</dcterms:created>
  <dcterms:modified xsi:type="dcterms:W3CDTF">2022-11-14T13:16:00Z</dcterms:modified>
</cp:coreProperties>
</file>